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38C6" w14:textId="77777777" w:rsidR="00330D62" w:rsidRPr="00682A2F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Бюллетень голосования</w:t>
      </w:r>
      <w:r w:rsidR="00F34B6F" w:rsidRPr="00682A2F">
        <w:rPr>
          <w:rFonts w:ascii="Times New Roman" w:hAnsi="Times New Roman"/>
          <w:b/>
          <w:sz w:val="20"/>
          <w:szCs w:val="20"/>
        </w:rPr>
        <w:t xml:space="preserve"> (принятых решений)</w:t>
      </w:r>
      <w:r w:rsidRPr="00682A2F">
        <w:rPr>
          <w:rFonts w:ascii="Times New Roman" w:hAnsi="Times New Roman"/>
          <w:b/>
          <w:sz w:val="20"/>
          <w:szCs w:val="20"/>
        </w:rPr>
        <w:t xml:space="preserve"> </w:t>
      </w:r>
    </w:p>
    <w:p w14:paraId="2DE4BA2E" w14:textId="12830874" w:rsidR="00330D62" w:rsidRPr="00682A2F" w:rsidRDefault="00494FFF" w:rsidP="00FD5F2C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5F0579">
        <w:rPr>
          <w:rFonts w:ascii="Times New Roman" w:hAnsi="Times New Roman"/>
          <w:b/>
          <w:sz w:val="20"/>
          <w:szCs w:val="20"/>
        </w:rPr>
        <w:t>годового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AC73DAB" w14:textId="79750F77" w:rsidR="00494FFF" w:rsidRPr="009E6041" w:rsidRDefault="00F0675F" w:rsidP="00FD5F2C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г. </w:t>
      </w:r>
      <w:r w:rsidR="00731879">
        <w:rPr>
          <w:rFonts w:ascii="Times New Roman" w:hAnsi="Times New Roman"/>
          <w:b/>
          <w:sz w:val="20"/>
          <w:szCs w:val="20"/>
        </w:rPr>
        <w:t xml:space="preserve">Владивосток, ул. </w:t>
      </w:r>
      <w:r w:rsidR="003C1EBC">
        <w:rPr>
          <w:rFonts w:ascii="Times New Roman" w:hAnsi="Times New Roman"/>
          <w:b/>
          <w:sz w:val="20"/>
          <w:szCs w:val="20"/>
        </w:rPr>
        <w:t>Нейбута</w:t>
      </w:r>
      <w:r w:rsidR="00731879">
        <w:rPr>
          <w:rFonts w:ascii="Times New Roman" w:hAnsi="Times New Roman"/>
          <w:b/>
          <w:sz w:val="20"/>
          <w:szCs w:val="20"/>
        </w:rPr>
        <w:t xml:space="preserve">, д. </w:t>
      </w:r>
      <w:r w:rsidR="003138DD" w:rsidRPr="009E6041">
        <w:rPr>
          <w:rFonts w:ascii="Times New Roman" w:hAnsi="Times New Roman"/>
          <w:b/>
          <w:sz w:val="20"/>
          <w:szCs w:val="20"/>
        </w:rPr>
        <w:t>139</w:t>
      </w:r>
    </w:p>
    <w:p w14:paraId="3281D176" w14:textId="77777777" w:rsidR="0094002D" w:rsidRDefault="00494FFF" w:rsidP="0094002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</w:p>
    <w:p w14:paraId="44EE99A1" w14:textId="27DAE8C3" w:rsidR="00437D4D" w:rsidRPr="00DB50C7" w:rsidRDefault="00494FFF" w:rsidP="00437D4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3C1EBC">
        <w:rPr>
          <w:rFonts w:ascii="Times New Roman" w:hAnsi="Times New Roman"/>
          <w:sz w:val="20"/>
          <w:szCs w:val="20"/>
        </w:rPr>
        <w:t xml:space="preserve">Инициатор </w:t>
      </w:r>
      <w:r w:rsidR="00C75277" w:rsidRPr="003C1EBC">
        <w:rPr>
          <w:rFonts w:ascii="Times New Roman" w:hAnsi="Times New Roman"/>
          <w:sz w:val="20"/>
          <w:szCs w:val="20"/>
        </w:rPr>
        <w:t xml:space="preserve">проведения </w:t>
      </w:r>
      <w:r w:rsidRPr="003C1EBC">
        <w:rPr>
          <w:rFonts w:ascii="Times New Roman" w:hAnsi="Times New Roman"/>
          <w:sz w:val="20"/>
          <w:szCs w:val="20"/>
        </w:rPr>
        <w:t>собрания</w:t>
      </w:r>
      <w:r w:rsidR="00CF6527" w:rsidRPr="003C1EBC">
        <w:rPr>
          <w:rFonts w:ascii="Times New Roman" w:hAnsi="Times New Roman"/>
          <w:sz w:val="20"/>
          <w:szCs w:val="20"/>
        </w:rPr>
        <w:t xml:space="preserve"> </w:t>
      </w:r>
      <w:r w:rsidR="008A3A7B" w:rsidRPr="003C1EBC">
        <w:rPr>
          <w:rFonts w:ascii="Times New Roman" w:hAnsi="Times New Roman"/>
          <w:sz w:val="20"/>
          <w:szCs w:val="20"/>
        </w:rPr>
        <w:t xml:space="preserve">– </w:t>
      </w:r>
      <w:r w:rsidR="003138DD" w:rsidRPr="003138DD">
        <w:rPr>
          <w:rFonts w:ascii="Times New Roman" w:hAnsi="Times New Roman"/>
          <w:sz w:val="20"/>
          <w:szCs w:val="20"/>
        </w:rPr>
        <w:t>Управляющая организация ООО «УК «Восточный ЛУЧ» на основании Договора управления многоквартирным жилом домом, расположенным по адресу: г. Владивосток, ул. Нейбута, д. 139 от 17.08.2018 г., утвержденный первичным общим собранием собственников МКД (Протокол № 1 первичного ОСС от 17.08.2018 г.)</w:t>
      </w:r>
    </w:p>
    <w:p w14:paraId="74180341" w14:textId="4B926D5F" w:rsidR="00494FFF" w:rsidRPr="00662B7F" w:rsidRDefault="00494FFF" w:rsidP="001B6755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проведения очной ча</w:t>
      </w:r>
      <w:r w:rsidR="00747F93" w:rsidRPr="00682A2F">
        <w:rPr>
          <w:rFonts w:ascii="Times New Roman" w:hAnsi="Times New Roman"/>
          <w:sz w:val="20"/>
          <w:szCs w:val="20"/>
        </w:rPr>
        <w:t xml:space="preserve">сти собрания – </w:t>
      </w:r>
      <w:r w:rsidR="00E93DE1">
        <w:rPr>
          <w:rFonts w:ascii="Times New Roman" w:hAnsi="Times New Roman"/>
          <w:sz w:val="20"/>
          <w:szCs w:val="20"/>
        </w:rPr>
        <w:t>0</w:t>
      </w:r>
      <w:r w:rsidR="00A91B4C">
        <w:rPr>
          <w:rFonts w:ascii="Times New Roman" w:hAnsi="Times New Roman"/>
          <w:sz w:val="20"/>
          <w:szCs w:val="20"/>
        </w:rPr>
        <w:t>6</w:t>
      </w:r>
      <w:r w:rsidR="00E93DE1">
        <w:rPr>
          <w:rFonts w:ascii="Times New Roman" w:hAnsi="Times New Roman"/>
          <w:sz w:val="20"/>
          <w:szCs w:val="20"/>
        </w:rPr>
        <w:t>.07.2023 г. в 19:00.</w:t>
      </w:r>
    </w:p>
    <w:p w14:paraId="105AB898" w14:textId="10A65869" w:rsidR="004D5C1A" w:rsidRDefault="00494FFF" w:rsidP="001B6755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 w:rsidR="000404C4">
        <w:rPr>
          <w:rFonts w:ascii="Times New Roman" w:hAnsi="Times New Roman"/>
          <w:sz w:val="20"/>
          <w:szCs w:val="20"/>
        </w:rPr>
        <w:t xml:space="preserve"> – </w:t>
      </w:r>
      <w:r w:rsidR="008A3A7B" w:rsidRPr="00682A2F">
        <w:rPr>
          <w:rFonts w:ascii="Times New Roman" w:hAnsi="Times New Roman"/>
          <w:sz w:val="20"/>
          <w:szCs w:val="20"/>
        </w:rPr>
        <w:t>г. Владивосток, у</w:t>
      </w:r>
      <w:r w:rsidR="00A7519E">
        <w:rPr>
          <w:rFonts w:ascii="Times New Roman" w:hAnsi="Times New Roman"/>
          <w:sz w:val="20"/>
          <w:szCs w:val="20"/>
        </w:rPr>
        <w:t xml:space="preserve">л. </w:t>
      </w:r>
      <w:r w:rsidR="003C1EBC">
        <w:rPr>
          <w:rFonts w:ascii="Times New Roman" w:hAnsi="Times New Roman"/>
          <w:sz w:val="20"/>
          <w:szCs w:val="20"/>
        </w:rPr>
        <w:t>Нейбута</w:t>
      </w:r>
      <w:r w:rsidR="00A76093" w:rsidRPr="00682A2F">
        <w:rPr>
          <w:rFonts w:ascii="Times New Roman" w:hAnsi="Times New Roman"/>
          <w:sz w:val="20"/>
          <w:szCs w:val="20"/>
        </w:rPr>
        <w:t>,</w:t>
      </w:r>
      <w:r w:rsidR="00662B7F">
        <w:rPr>
          <w:rFonts w:ascii="Times New Roman" w:hAnsi="Times New Roman"/>
          <w:sz w:val="20"/>
          <w:szCs w:val="20"/>
        </w:rPr>
        <w:t xml:space="preserve"> д. </w:t>
      </w:r>
      <w:r w:rsidR="003138DD">
        <w:rPr>
          <w:rFonts w:ascii="Times New Roman" w:hAnsi="Times New Roman"/>
          <w:sz w:val="20"/>
          <w:szCs w:val="20"/>
        </w:rPr>
        <w:t>139</w:t>
      </w:r>
      <w:r w:rsidR="00731879">
        <w:rPr>
          <w:rFonts w:ascii="Times New Roman" w:hAnsi="Times New Roman"/>
          <w:sz w:val="20"/>
          <w:szCs w:val="20"/>
        </w:rPr>
        <w:t>,</w:t>
      </w:r>
      <w:r w:rsidR="00662B7F">
        <w:rPr>
          <w:rFonts w:ascii="Times New Roman" w:hAnsi="Times New Roman"/>
          <w:sz w:val="20"/>
          <w:szCs w:val="20"/>
        </w:rPr>
        <w:t xml:space="preserve"> </w:t>
      </w:r>
      <w:r w:rsidR="003138DD">
        <w:rPr>
          <w:rFonts w:ascii="Times New Roman" w:hAnsi="Times New Roman"/>
          <w:sz w:val="20"/>
          <w:szCs w:val="20"/>
        </w:rPr>
        <w:t>около входа в 1 подъезд.</w:t>
      </w:r>
    </w:p>
    <w:p w14:paraId="6F353730" w14:textId="507CE642" w:rsidR="00494FFF" w:rsidRPr="00682A2F" w:rsidRDefault="00494FFF" w:rsidP="001B6755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окончания приема бюл</w:t>
      </w:r>
      <w:r w:rsidR="00654F12" w:rsidRPr="00682A2F">
        <w:rPr>
          <w:rFonts w:ascii="Times New Roman" w:hAnsi="Times New Roman"/>
          <w:sz w:val="20"/>
          <w:szCs w:val="20"/>
        </w:rPr>
        <w:t xml:space="preserve">летеней заочного </w:t>
      </w:r>
      <w:r w:rsidR="00654F12" w:rsidRPr="00662B7F">
        <w:rPr>
          <w:rFonts w:ascii="Times New Roman" w:hAnsi="Times New Roman"/>
          <w:sz w:val="20"/>
          <w:szCs w:val="20"/>
        </w:rPr>
        <w:t xml:space="preserve">голосования – </w:t>
      </w:r>
      <w:r w:rsidR="00E93DE1">
        <w:rPr>
          <w:rFonts w:ascii="Times New Roman" w:hAnsi="Times New Roman"/>
          <w:sz w:val="20"/>
          <w:szCs w:val="20"/>
        </w:rPr>
        <w:t>06.08.2023 г. в 16:00.</w:t>
      </w:r>
    </w:p>
    <w:p w14:paraId="21BB52E0" w14:textId="0EA40111" w:rsidR="003C1EBC" w:rsidRDefault="00494FFF" w:rsidP="001B6755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</w:t>
      </w:r>
      <w:r w:rsidR="008A3A7B" w:rsidRPr="00682A2F">
        <w:rPr>
          <w:rFonts w:ascii="Times New Roman" w:hAnsi="Times New Roman"/>
          <w:sz w:val="20"/>
          <w:szCs w:val="20"/>
        </w:rPr>
        <w:t xml:space="preserve">теней заочного голосования - </w:t>
      </w:r>
      <w:r w:rsidR="005F0579" w:rsidRPr="00BD4B06">
        <w:rPr>
          <w:rFonts w:ascii="Times New Roman" w:hAnsi="Times New Roman"/>
          <w:sz w:val="20"/>
          <w:szCs w:val="20"/>
        </w:rPr>
        <w:t>690</w:t>
      </w:r>
      <w:r w:rsidR="005F0579">
        <w:rPr>
          <w:rFonts w:ascii="Times New Roman" w:hAnsi="Times New Roman"/>
          <w:sz w:val="20"/>
          <w:szCs w:val="20"/>
        </w:rPr>
        <w:t>911, г. Владивосток, ул. Адмирала Горшкова, д. 79, оф. 1002</w:t>
      </w:r>
      <w:r w:rsidR="00BD4B06">
        <w:rPr>
          <w:rFonts w:ascii="Times New Roman" w:hAnsi="Times New Roman"/>
          <w:sz w:val="20"/>
          <w:szCs w:val="20"/>
        </w:rPr>
        <w:t>.</w:t>
      </w:r>
    </w:p>
    <w:p w14:paraId="12F291CE" w14:textId="1C364A17" w:rsidR="00BD4B06" w:rsidRDefault="00651B2F" w:rsidP="001B6755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Подсчет голосов будет производиться</w:t>
      </w:r>
      <w:r w:rsidR="00E93DE1">
        <w:rPr>
          <w:rFonts w:ascii="Times New Roman" w:hAnsi="Times New Roman"/>
          <w:sz w:val="20"/>
          <w:szCs w:val="20"/>
        </w:rPr>
        <w:t xml:space="preserve"> с</w:t>
      </w:r>
      <w:r>
        <w:rPr>
          <w:rFonts w:ascii="Times New Roman" w:hAnsi="Times New Roman"/>
          <w:sz w:val="20"/>
          <w:szCs w:val="20"/>
        </w:rPr>
        <w:t xml:space="preserve"> </w:t>
      </w:r>
      <w:r w:rsidR="00E93DE1">
        <w:rPr>
          <w:rFonts w:ascii="Times New Roman" w:hAnsi="Times New Roman"/>
          <w:sz w:val="20"/>
          <w:szCs w:val="20"/>
        </w:rPr>
        <w:t xml:space="preserve">07.08.2023 г. по 08.08.2023 г. с 09:00 до 16:00 </w:t>
      </w:r>
      <w:r w:rsidR="003C1EBC" w:rsidRPr="003C1EBC">
        <w:rPr>
          <w:rFonts w:ascii="Times New Roman" w:hAnsi="Times New Roman"/>
          <w:sz w:val="20"/>
          <w:szCs w:val="20"/>
        </w:rPr>
        <w:t xml:space="preserve">по адресу </w:t>
      </w:r>
      <w:r w:rsidR="00BD4B06" w:rsidRPr="00BD4B06">
        <w:rPr>
          <w:rFonts w:ascii="Times New Roman" w:hAnsi="Times New Roman"/>
          <w:sz w:val="20"/>
          <w:szCs w:val="20"/>
        </w:rPr>
        <w:t>690</w:t>
      </w:r>
      <w:r w:rsidR="00C521DA">
        <w:rPr>
          <w:rFonts w:ascii="Times New Roman" w:hAnsi="Times New Roman"/>
          <w:sz w:val="20"/>
          <w:szCs w:val="20"/>
        </w:rPr>
        <w:t>911</w:t>
      </w:r>
      <w:r w:rsidR="00BD4B06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C521DA">
        <w:rPr>
          <w:rFonts w:ascii="Times New Roman" w:hAnsi="Times New Roman"/>
          <w:sz w:val="20"/>
          <w:szCs w:val="20"/>
        </w:rPr>
        <w:t>Адмирала Горшкова</w:t>
      </w:r>
      <w:r w:rsidR="00BD4B06">
        <w:rPr>
          <w:rFonts w:ascii="Times New Roman" w:hAnsi="Times New Roman"/>
          <w:sz w:val="20"/>
          <w:szCs w:val="20"/>
        </w:rPr>
        <w:t xml:space="preserve">, д. </w:t>
      </w:r>
      <w:r w:rsidR="00C521DA">
        <w:rPr>
          <w:rFonts w:ascii="Times New Roman" w:hAnsi="Times New Roman"/>
          <w:sz w:val="20"/>
          <w:szCs w:val="20"/>
        </w:rPr>
        <w:t>79</w:t>
      </w:r>
      <w:r w:rsidR="00BD4B06">
        <w:rPr>
          <w:rFonts w:ascii="Times New Roman" w:hAnsi="Times New Roman"/>
          <w:sz w:val="20"/>
          <w:szCs w:val="20"/>
        </w:rPr>
        <w:t xml:space="preserve">, </w:t>
      </w:r>
      <w:r w:rsidR="00C521DA">
        <w:rPr>
          <w:rFonts w:ascii="Times New Roman" w:hAnsi="Times New Roman"/>
          <w:sz w:val="20"/>
          <w:szCs w:val="20"/>
        </w:rPr>
        <w:t>оф</w:t>
      </w:r>
      <w:r w:rsidR="00BD4B06">
        <w:rPr>
          <w:rFonts w:ascii="Times New Roman" w:hAnsi="Times New Roman"/>
          <w:sz w:val="20"/>
          <w:szCs w:val="20"/>
        </w:rPr>
        <w:t xml:space="preserve">. </w:t>
      </w:r>
      <w:r w:rsidR="00C521DA">
        <w:rPr>
          <w:rFonts w:ascii="Times New Roman" w:hAnsi="Times New Roman"/>
          <w:sz w:val="20"/>
          <w:szCs w:val="20"/>
        </w:rPr>
        <w:t>1002</w:t>
      </w:r>
      <w:r w:rsidR="00BD4B06">
        <w:rPr>
          <w:rFonts w:ascii="Times New Roman" w:hAnsi="Times New Roman"/>
          <w:sz w:val="20"/>
          <w:szCs w:val="20"/>
        </w:rPr>
        <w:t>.</w:t>
      </w:r>
    </w:p>
    <w:p w14:paraId="60B49D3D" w14:textId="32447D5B" w:rsidR="005F0579" w:rsidRDefault="00651B2F" w:rsidP="00BD4B06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Подведение итогов голосования будет проводиться</w:t>
      </w:r>
      <w:r w:rsidR="003C1EBC" w:rsidRPr="003C1EBC">
        <w:rPr>
          <w:rFonts w:ascii="Times New Roman" w:hAnsi="Times New Roman"/>
          <w:sz w:val="20"/>
          <w:szCs w:val="20"/>
        </w:rPr>
        <w:t xml:space="preserve"> </w:t>
      </w:r>
      <w:r w:rsidR="00E93DE1">
        <w:rPr>
          <w:rFonts w:ascii="Times New Roman" w:hAnsi="Times New Roman"/>
          <w:sz w:val="20"/>
          <w:szCs w:val="20"/>
        </w:rPr>
        <w:t xml:space="preserve">09.08.2023 г. с 09:00 до 16:00 </w:t>
      </w:r>
      <w:r w:rsidR="003C1EBC" w:rsidRPr="003C1EBC">
        <w:rPr>
          <w:rFonts w:ascii="Times New Roman" w:hAnsi="Times New Roman"/>
          <w:sz w:val="20"/>
          <w:szCs w:val="20"/>
        </w:rPr>
        <w:t xml:space="preserve">по адресу </w:t>
      </w:r>
      <w:r w:rsidR="005F0579" w:rsidRPr="00BD4B06">
        <w:rPr>
          <w:rFonts w:ascii="Times New Roman" w:hAnsi="Times New Roman"/>
          <w:sz w:val="20"/>
          <w:szCs w:val="20"/>
        </w:rPr>
        <w:t>690</w:t>
      </w:r>
      <w:r w:rsidR="005F0579">
        <w:rPr>
          <w:rFonts w:ascii="Times New Roman" w:hAnsi="Times New Roman"/>
          <w:sz w:val="20"/>
          <w:szCs w:val="20"/>
        </w:rPr>
        <w:t>911, г. Владивосток, ул. Адмирала Горшкова, д. 79, оф. 1002.</w:t>
      </w:r>
    </w:p>
    <w:p w14:paraId="3DC23962" w14:textId="7C15C32D" w:rsidR="003C1EBC" w:rsidRDefault="00651B2F" w:rsidP="00BD4B06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Бюллетени голосования можно получить по адрес</w:t>
      </w:r>
      <w:r w:rsidR="005F0579">
        <w:rPr>
          <w:rFonts w:ascii="Times New Roman" w:hAnsi="Times New Roman"/>
          <w:sz w:val="20"/>
          <w:szCs w:val="20"/>
        </w:rPr>
        <w:t>ам</w:t>
      </w:r>
      <w:r w:rsidRPr="003E71DD">
        <w:rPr>
          <w:rFonts w:ascii="Times New Roman" w:hAnsi="Times New Roman"/>
          <w:sz w:val="20"/>
          <w:szCs w:val="20"/>
        </w:rPr>
        <w:t xml:space="preserve">: </w:t>
      </w:r>
      <w:r w:rsidR="005F0579" w:rsidRPr="00BD4B06">
        <w:rPr>
          <w:rFonts w:ascii="Times New Roman" w:hAnsi="Times New Roman"/>
          <w:sz w:val="20"/>
          <w:szCs w:val="20"/>
        </w:rPr>
        <w:t>690</w:t>
      </w:r>
      <w:r w:rsidR="005F0579">
        <w:rPr>
          <w:rFonts w:ascii="Times New Roman" w:hAnsi="Times New Roman"/>
          <w:sz w:val="20"/>
          <w:szCs w:val="20"/>
        </w:rPr>
        <w:t xml:space="preserve">911, г. Владивосток, ул. Адмирала Горшкова, д. 79, оф. 1002, </w:t>
      </w:r>
      <w:r w:rsidR="00BD4B06" w:rsidRPr="00BD4B06">
        <w:rPr>
          <w:rFonts w:ascii="Times New Roman" w:hAnsi="Times New Roman"/>
          <w:sz w:val="20"/>
          <w:szCs w:val="20"/>
        </w:rPr>
        <w:t>690109</w:t>
      </w:r>
      <w:r w:rsidR="00BD4B06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также будут размещены в свободном доступе на сайте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ук-восточныйлуч.рф</w:t>
      </w:r>
      <w:proofErr w:type="spellEnd"/>
      <w:r>
        <w:rPr>
          <w:rFonts w:ascii="Times New Roman" w:hAnsi="Times New Roman"/>
          <w:sz w:val="20"/>
          <w:szCs w:val="20"/>
        </w:rPr>
        <w:t xml:space="preserve">. Также форму бюллетеня можно запросить, отправив сообщение на электронную почту </w:t>
      </w:r>
      <w:hyperlink r:id="rId8" w:history="1">
        <w:r w:rsidR="003C1EBC"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guk</w:t>
        </w:r>
        <w:r w:rsidR="003C1EBC" w:rsidRPr="001F7346">
          <w:rPr>
            <w:rStyle w:val="ab"/>
            <w:rFonts w:ascii="Times New Roman" w:hAnsi="Times New Roman"/>
            <w:sz w:val="20"/>
            <w:szCs w:val="20"/>
          </w:rPr>
          <w:t>.</w:t>
        </w:r>
        <w:r w:rsidR="003C1EBC"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vl</w:t>
        </w:r>
        <w:r w:rsidR="003C1EBC" w:rsidRPr="001F7346">
          <w:rPr>
            <w:rStyle w:val="ab"/>
            <w:rFonts w:ascii="Times New Roman" w:hAnsi="Times New Roman"/>
            <w:sz w:val="20"/>
            <w:szCs w:val="20"/>
          </w:rPr>
          <w:t>@</w:t>
        </w:r>
        <w:r w:rsidR="003C1EBC"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inbox</w:t>
        </w:r>
        <w:r w:rsidR="003C1EBC" w:rsidRPr="001F7346">
          <w:rPr>
            <w:rStyle w:val="ab"/>
            <w:rFonts w:ascii="Times New Roman" w:hAnsi="Times New Roman"/>
            <w:sz w:val="20"/>
            <w:szCs w:val="20"/>
          </w:rPr>
          <w:t>.</w:t>
        </w:r>
        <w:proofErr w:type="spellStart"/>
        <w:r w:rsidR="003C1EBC"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.</w:t>
      </w:r>
    </w:p>
    <w:p w14:paraId="14E3C4E0" w14:textId="000C1A15" w:rsidR="00C85B7E" w:rsidRDefault="00651B2F" w:rsidP="00CA28DB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 информацией и материалами, которые будут представлены на собрании</w:t>
      </w:r>
      <w:r w:rsidRPr="003E71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можно ознакомиться по адресу </w:t>
      </w:r>
      <w:r w:rsidR="005F0579" w:rsidRPr="00BD4B06">
        <w:rPr>
          <w:rFonts w:ascii="Times New Roman" w:hAnsi="Times New Roman"/>
          <w:sz w:val="20"/>
          <w:szCs w:val="20"/>
        </w:rPr>
        <w:t>690</w:t>
      </w:r>
      <w:r w:rsidR="005F0579">
        <w:rPr>
          <w:rFonts w:ascii="Times New Roman" w:hAnsi="Times New Roman"/>
          <w:sz w:val="20"/>
          <w:szCs w:val="20"/>
        </w:rPr>
        <w:t>911, г. Владивосток, ул. Адмирала Горшкова, д. 79, оф. 1002</w:t>
      </w:r>
      <w:r>
        <w:rPr>
          <w:rFonts w:ascii="Times New Roman" w:hAnsi="Times New Roman"/>
          <w:sz w:val="20"/>
          <w:szCs w:val="20"/>
        </w:rPr>
        <w:t xml:space="preserve">, на сайте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ук-восточныйлуч.рф</w:t>
      </w:r>
      <w:proofErr w:type="spellEnd"/>
      <w:r w:rsidR="001B6755">
        <w:rPr>
          <w:rFonts w:ascii="Times New Roman" w:hAnsi="Times New Roman"/>
          <w:sz w:val="20"/>
          <w:szCs w:val="20"/>
        </w:rPr>
        <w:t>.</w:t>
      </w:r>
    </w:p>
    <w:p w14:paraId="05C67B89" w14:textId="5BC73A3A" w:rsidR="00731879" w:rsidRPr="00EA50C6" w:rsidRDefault="00731879" w:rsidP="00CA28DB">
      <w:pPr>
        <w:spacing w:after="0" w:line="240" w:lineRule="auto"/>
        <w:ind w:left="-142" w:firstLine="567"/>
        <w:jc w:val="center"/>
        <w:rPr>
          <w:rStyle w:val="ab"/>
          <w:rFonts w:ascii="Times New Roman" w:hAnsi="Times New Roman"/>
          <w:b/>
          <w:bCs/>
          <w:sz w:val="20"/>
          <w:szCs w:val="20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Эл. Адрес</w:t>
      </w:r>
      <w:r w:rsidR="00651B2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hyperlink r:id="rId9" w:history="1"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guk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vl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@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inbox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p w14:paraId="0511B9FC" w14:textId="77777777" w:rsidR="0095381F" w:rsidRPr="00EA50C6" w:rsidRDefault="0095381F" w:rsidP="00CA28DB">
      <w:pPr>
        <w:spacing w:after="0" w:line="240" w:lineRule="auto"/>
        <w:ind w:left="-142" w:firstLine="567"/>
        <w:jc w:val="center"/>
        <w:rPr>
          <w:rStyle w:val="ab"/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10329" w:type="dxa"/>
        <w:tblInd w:w="127" w:type="dxa"/>
        <w:tblLook w:val="04A0" w:firstRow="1" w:lastRow="0" w:firstColumn="1" w:lastColumn="0" w:noHBand="0" w:noVBand="1"/>
      </w:tblPr>
      <w:tblGrid>
        <w:gridCol w:w="10329"/>
      </w:tblGrid>
      <w:tr w:rsidR="007B6386" w14:paraId="2E433484" w14:textId="77777777" w:rsidTr="00A91B4C">
        <w:trPr>
          <w:trHeight w:val="6268"/>
        </w:trPr>
        <w:tc>
          <w:tcPr>
            <w:tcW w:w="10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CB744" w14:textId="77777777" w:rsidR="007B6386" w:rsidRPr="00112D7C" w:rsidRDefault="007B6386" w:rsidP="00B33FD1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569"/>
              <w:gridCol w:w="385"/>
              <w:gridCol w:w="141"/>
              <w:gridCol w:w="709"/>
              <w:gridCol w:w="126"/>
              <w:gridCol w:w="1209"/>
              <w:gridCol w:w="83"/>
              <w:gridCol w:w="141"/>
              <w:gridCol w:w="72"/>
              <w:gridCol w:w="122"/>
              <w:gridCol w:w="90"/>
              <w:gridCol w:w="1323"/>
              <w:gridCol w:w="3251"/>
            </w:tblGrid>
            <w:tr w:rsidR="007B6386" w14:paraId="14BCACE2" w14:textId="77777777" w:rsidTr="00FE3F57">
              <w:tc>
                <w:tcPr>
                  <w:tcW w:w="2439" w:type="dxa"/>
                  <w:gridSpan w:val="3"/>
                  <w:vAlign w:val="center"/>
                </w:tcPr>
                <w:p w14:paraId="233F84A5" w14:textId="77777777" w:rsidR="007B6386" w:rsidRPr="00F53FBB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97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56D078B8" w14:textId="77777777" w:rsidR="007B6386" w:rsidRDefault="007B6386" w:rsidP="00B33FD1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91" w:type="dxa"/>
                  <w:gridSpan w:val="8"/>
                </w:tcPr>
                <w:p w14:paraId="16B40F53" w14:textId="77777777" w:rsidR="007B6386" w:rsidRDefault="007B6386" w:rsidP="00B33FD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14:paraId="5C1FEBBB" w14:textId="77777777" w:rsidTr="00FE3F57">
              <w:tc>
                <w:tcPr>
                  <w:tcW w:w="2439" w:type="dxa"/>
                  <w:gridSpan w:val="3"/>
                  <w:vAlign w:val="center"/>
                </w:tcPr>
                <w:p w14:paraId="254129C1" w14:textId="77777777" w:rsidR="007B6386" w:rsidRPr="00F53FBB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EB87CF" w14:textId="77777777" w:rsidR="007B6386" w:rsidRDefault="007B6386" w:rsidP="00B33FD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91" w:type="dxa"/>
                  <w:gridSpan w:val="8"/>
                  <w:tcBorders>
                    <w:bottom w:val="single" w:sz="4" w:space="0" w:color="auto"/>
                  </w:tcBorders>
                </w:tcPr>
                <w:p w14:paraId="19C600F8" w14:textId="77777777" w:rsidR="007B6386" w:rsidRDefault="007B6386" w:rsidP="00B33FD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14:paraId="45587BD8" w14:textId="77777777" w:rsidTr="00A91B4C">
              <w:tc>
                <w:tcPr>
                  <w:tcW w:w="9706" w:type="dxa"/>
                  <w:gridSpan w:val="14"/>
                </w:tcPr>
                <w:p w14:paraId="4FA34345" w14:textId="77777777" w:rsidR="007B6386" w:rsidRPr="00202E5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 для физ. лиц, полное фирменное наименование для юр. лиц)</w:t>
                  </w:r>
                </w:p>
              </w:tc>
            </w:tr>
            <w:tr w:rsidR="007B6386" w:rsidRPr="00202E56" w14:paraId="387CF1A2" w14:textId="77777777" w:rsidTr="00A91B4C">
              <w:trPr>
                <w:trHeight w:val="245"/>
              </w:trPr>
              <w:tc>
                <w:tcPr>
                  <w:tcW w:w="9706" w:type="dxa"/>
                  <w:gridSpan w:val="14"/>
                  <w:tcBorders>
                    <w:bottom w:val="single" w:sz="4" w:space="0" w:color="auto"/>
                  </w:tcBorders>
                </w:tcPr>
                <w:p w14:paraId="6E93D5C6" w14:textId="77777777" w:rsidR="007B6386" w:rsidRPr="00202E5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202E56" w14:paraId="538012D9" w14:textId="77777777" w:rsidTr="00D566C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70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4EB27D" w14:textId="77777777" w:rsidR="007B6386" w:rsidRPr="00202E56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499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2228B2" w14:textId="77777777" w:rsidR="007B6386" w:rsidRPr="00202E5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202E56" w14:paraId="43482AD1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8"/>
              </w:trPr>
              <w:tc>
                <w:tcPr>
                  <w:tcW w:w="97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5FF508" w14:textId="77777777" w:rsidR="007B6386" w:rsidRPr="00F934D5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7B6386" w:rsidRPr="00202E56" w14:paraId="7AC9B849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970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29F77F5" w14:textId="77777777" w:rsidR="007B638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B6386" w:rsidRPr="00202E56" w14:paraId="6362789F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0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7AFB0E5" w14:textId="77777777" w:rsidR="007B6386" w:rsidRPr="00F934D5" w:rsidRDefault="007B6386" w:rsidP="00B33FD1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12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221C15" w14:textId="77777777" w:rsidR="007B638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417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99C11C5" w14:textId="77777777" w:rsidR="007B6386" w:rsidRPr="00F934D5" w:rsidRDefault="007B6386" w:rsidP="00B33FD1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7B6386" w:rsidRPr="00202E56" w14:paraId="1568AE31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BA6598" w14:textId="77777777" w:rsidR="007B6386" w:rsidRPr="00F934D5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87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0D85F65" w14:textId="77777777" w:rsidR="007B6386" w:rsidRPr="00F934D5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D08419" w14:textId="77777777" w:rsidR="007B6386" w:rsidRPr="00F934D5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7B6386" w:rsidRPr="00202E56" w14:paraId="572BF57F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0"/>
              </w:trPr>
              <w:tc>
                <w:tcPr>
                  <w:tcW w:w="97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F520F" w14:textId="77777777" w:rsidR="007B6386" w:rsidRPr="00F934D5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7B6386" w:rsidRPr="0003024E" w14:paraId="1F95711A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51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75E047" w14:textId="77777777" w:rsidR="007B6386" w:rsidRPr="0003024E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4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129E725" w14:textId="77777777" w:rsidR="007B6386" w:rsidRPr="0003024E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03024E" w14:paraId="5886E984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97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20B32F" w14:textId="77777777" w:rsidR="007B6386" w:rsidRPr="0003024E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7B6386" w:rsidRPr="00590551" w14:paraId="7972A0AE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B945D1" w14:textId="77777777" w:rsidR="007B6386" w:rsidRPr="00590551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8221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B84D19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590551" w14:paraId="16AB0D07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B22EE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8221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DC7D7B5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7B6386" w:rsidRPr="00590551" w14:paraId="43FC2943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970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1F89F4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B6386" w:rsidRPr="00590551" w14:paraId="03D5402D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84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BC7BE17" w14:textId="77777777" w:rsidR="007B6386" w:rsidRPr="007C0720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48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D44E85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B6386" w:rsidRPr="00590551" w14:paraId="6B7AB853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7"/>
              </w:trPr>
              <w:tc>
                <w:tcPr>
                  <w:tcW w:w="462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0BBB91" w14:textId="77777777" w:rsidR="007B6386" w:rsidRPr="00F53FBB" w:rsidRDefault="007B6386" w:rsidP="00B33FD1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082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276C84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7B6386" w:rsidRPr="00590551" w14:paraId="7EF9BF13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970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DFE4714" w14:textId="77777777" w:rsidR="007B6386" w:rsidRPr="00D5488D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7C0720" w14:paraId="02DA10DE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04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E2442EC" w14:textId="77777777" w:rsidR="007B6386" w:rsidRPr="007C0720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46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283DDC" w14:textId="77777777" w:rsidR="007B6386" w:rsidRPr="007C0720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B6386" w:rsidRPr="007C0720" w14:paraId="5000FC39" w14:textId="77777777" w:rsidTr="00A91B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492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C5D65D" w14:textId="77777777" w:rsidR="007B6386" w:rsidRPr="007C0720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BD6CB9" w14:textId="77777777" w:rsidR="007B6386" w:rsidRPr="007C0720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0D8F531" w14:textId="77777777" w:rsidR="007B6386" w:rsidRDefault="007B6386" w:rsidP="00B33FD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57E9EDC" w14:textId="77777777" w:rsidR="00CA28DB" w:rsidRPr="00932E9F" w:rsidRDefault="00CA28DB" w:rsidP="00CA28DB">
      <w:pPr>
        <w:spacing w:after="0" w:line="240" w:lineRule="auto"/>
        <w:ind w:left="-142" w:firstLine="567"/>
        <w:jc w:val="center"/>
        <w:rPr>
          <w:rStyle w:val="ab"/>
          <w:rFonts w:ascii="Times New Roman" w:hAnsi="Times New Roman"/>
          <w:b/>
          <w:bCs/>
          <w:sz w:val="20"/>
          <w:szCs w:val="20"/>
        </w:rPr>
      </w:pPr>
    </w:p>
    <w:p w14:paraId="0C367877" w14:textId="77777777" w:rsidR="00430F2C" w:rsidRDefault="00430F2C" w:rsidP="00430F2C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C86759D" w14:textId="641E3461" w:rsidR="006C4253" w:rsidRDefault="00494FFF" w:rsidP="00FD5F2C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3"/>
        <w:tblW w:w="4878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6239"/>
        <w:gridCol w:w="1136"/>
        <w:gridCol w:w="1132"/>
        <w:gridCol w:w="1126"/>
      </w:tblGrid>
      <w:tr w:rsidR="00810C75" w14:paraId="50D8CF13" w14:textId="77777777" w:rsidTr="00904AF9">
        <w:tc>
          <w:tcPr>
            <w:tcW w:w="278" w:type="pct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058" w:type="pct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1665" w:type="pct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4D5C1A" w14:paraId="75815BB4" w14:textId="77777777" w:rsidTr="00904AF9">
        <w:tc>
          <w:tcPr>
            <w:tcW w:w="278" w:type="pct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8" w:type="pct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7" w:type="pct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555" w:type="pct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553" w:type="pct"/>
          </w:tcPr>
          <w:p w14:paraId="1276E023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95381F" w14:paraId="7D1A6C0E" w14:textId="77777777" w:rsidTr="00904AF9">
        <w:tc>
          <w:tcPr>
            <w:tcW w:w="278" w:type="pct"/>
          </w:tcPr>
          <w:p w14:paraId="7EA8030B" w14:textId="77777777" w:rsidR="0095381F" w:rsidRDefault="0095381F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3058" w:type="pct"/>
          </w:tcPr>
          <w:p w14:paraId="199D10CF" w14:textId="77777777" w:rsidR="0095381F" w:rsidRDefault="0095381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0" w:name="_Hlk138765766"/>
            <w:r w:rsidRPr="00D802C2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</w:p>
          <w:bookmarkEnd w:id="0"/>
          <w:p w14:paraId="399AA659" w14:textId="77777777" w:rsidR="0095381F" w:rsidRPr="001C7F43" w:rsidRDefault="0095381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7CEC734E" w14:textId="3B420B9C" w:rsidR="0095381F" w:rsidRDefault="0095381F" w:rsidP="00FE318B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B564CE">
              <w:rPr>
                <w:rFonts w:ascii="Times New Roman" w:hAnsi="Times New Roman"/>
                <w:i/>
                <w:iCs/>
              </w:rPr>
              <w:t>Избрать председателем ОСС</w:t>
            </w:r>
            <w:r>
              <w:rPr>
                <w:rFonts w:ascii="Times New Roman" w:hAnsi="Times New Roman"/>
              </w:rPr>
              <w:t xml:space="preserve"> </w:t>
            </w:r>
            <w:r w:rsidR="00FE3F57">
              <w:rPr>
                <w:rFonts w:ascii="Times New Roman" w:hAnsi="Times New Roman"/>
              </w:rPr>
              <w:t>Веденева Никиту Максимовича – представителя ООО «УК «Восточный ЛУЧ».</w:t>
            </w:r>
          </w:p>
          <w:p w14:paraId="16106269" w14:textId="42FF1261" w:rsidR="0095381F" w:rsidRDefault="0095381F" w:rsidP="00FE318B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B564CE">
              <w:rPr>
                <w:rFonts w:ascii="Times New Roman" w:hAnsi="Times New Roman"/>
                <w:i/>
                <w:iCs/>
              </w:rPr>
              <w:t>Избрать секретарём ОСС</w:t>
            </w:r>
            <w:r>
              <w:rPr>
                <w:rFonts w:ascii="Times New Roman" w:hAnsi="Times New Roman"/>
              </w:rPr>
              <w:t xml:space="preserve"> </w:t>
            </w:r>
            <w:r w:rsidR="00FE3F57">
              <w:rPr>
                <w:rFonts w:ascii="Times New Roman" w:hAnsi="Times New Roman"/>
              </w:rPr>
              <w:t>Шевелеву Дарью Витальевну – представителя ООО «УК «Восточный ЛУЧ»</w:t>
            </w:r>
          </w:p>
          <w:p w14:paraId="744EC104" w14:textId="77777777" w:rsidR="00925546" w:rsidRDefault="0095381F" w:rsidP="00925546">
            <w:pPr>
              <w:spacing w:after="0" w:line="240" w:lineRule="auto"/>
              <w:ind w:left="32"/>
              <w:jc w:val="both"/>
            </w:pPr>
            <w:r w:rsidRPr="00B564CE">
              <w:rPr>
                <w:rFonts w:ascii="Times New Roman" w:hAnsi="Times New Roman"/>
                <w:i/>
                <w:iCs/>
              </w:rPr>
              <w:lastRenderedPageBreak/>
              <w:t>Согласовать и утвердить состав счётной комиссии ОСС в следующем составе:</w:t>
            </w:r>
            <w:r w:rsidR="00925546">
              <w:t xml:space="preserve"> </w:t>
            </w:r>
          </w:p>
          <w:p w14:paraId="131FB3E0" w14:textId="77777777" w:rsidR="0095381F" w:rsidRDefault="00FE3F57" w:rsidP="0092554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Маклашова Анастасия Сергеевна – представитель ООО «УК «Восточный ЛУЧ»;</w:t>
            </w:r>
          </w:p>
          <w:p w14:paraId="490CF394" w14:textId="679208CC" w:rsidR="00FE3F57" w:rsidRPr="00925546" w:rsidRDefault="00FE3F57" w:rsidP="0092554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Шевелева Дарья Витальевна – представитель ООО «УК «Восточный ЛУЧ».</w:t>
            </w:r>
          </w:p>
        </w:tc>
        <w:tc>
          <w:tcPr>
            <w:tcW w:w="557" w:type="pct"/>
          </w:tcPr>
          <w:p w14:paraId="10E95A39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6336EDEF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4D52D0A0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22AF5" w14:paraId="3CCB3BF5" w14:textId="77777777" w:rsidTr="00904AF9">
        <w:tc>
          <w:tcPr>
            <w:tcW w:w="278" w:type="pct"/>
          </w:tcPr>
          <w:p w14:paraId="646A6C64" w14:textId="1D2612A3" w:rsidR="00622AF5" w:rsidRDefault="008F37D5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3058" w:type="pct"/>
          </w:tcPr>
          <w:p w14:paraId="0C8AE20D" w14:textId="0913F0BE" w:rsidR="00622AF5" w:rsidRDefault="00622AF5" w:rsidP="00622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138765779"/>
            <w:r w:rsidRPr="00622AF5">
              <w:rPr>
                <w:rFonts w:ascii="Times New Roman" w:hAnsi="Times New Roman"/>
                <w:b/>
                <w:bCs/>
              </w:rPr>
              <w:t xml:space="preserve">Об отмене решения собрания (отмене тарифа) на МКД № </w:t>
            </w:r>
            <w:r w:rsidR="007426AE">
              <w:rPr>
                <w:rFonts w:ascii="Times New Roman" w:hAnsi="Times New Roman"/>
                <w:b/>
                <w:bCs/>
              </w:rPr>
              <w:t>139</w:t>
            </w:r>
          </w:p>
          <w:bookmarkEnd w:id="1"/>
          <w:p w14:paraId="3EC0A097" w14:textId="0A7D3DE3" w:rsidR="00622AF5" w:rsidRPr="00622AF5" w:rsidRDefault="00622AF5" w:rsidP="00622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61CD11CA" w14:textId="7A3F8605" w:rsidR="00622AF5" w:rsidRPr="00622AF5" w:rsidRDefault="00622AF5" w:rsidP="00622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2AF5">
              <w:rPr>
                <w:rFonts w:ascii="Times New Roman" w:hAnsi="Times New Roman"/>
              </w:rPr>
              <w:t xml:space="preserve">Признать утратившим силу (отменить тариф) пункт 4 Протокола № 1 первичного общего собрания собственников помещений многоквартирного жилого дома № </w:t>
            </w:r>
            <w:r w:rsidR="007426AE">
              <w:rPr>
                <w:rFonts w:ascii="Times New Roman" w:hAnsi="Times New Roman"/>
              </w:rPr>
              <w:t>139</w:t>
            </w:r>
            <w:r w:rsidRPr="00622AF5">
              <w:rPr>
                <w:rFonts w:ascii="Times New Roman" w:hAnsi="Times New Roman"/>
              </w:rPr>
              <w:t xml:space="preserve"> ул. Нейбута в г. Владивостоке от </w:t>
            </w:r>
            <w:r w:rsidR="007426AE">
              <w:rPr>
                <w:rFonts w:ascii="Times New Roman" w:hAnsi="Times New Roman"/>
              </w:rPr>
              <w:t>17</w:t>
            </w:r>
            <w:r w:rsidRPr="00622AF5">
              <w:rPr>
                <w:rFonts w:ascii="Times New Roman" w:hAnsi="Times New Roman"/>
              </w:rPr>
              <w:t>.</w:t>
            </w:r>
            <w:r w:rsidR="007426AE">
              <w:rPr>
                <w:rFonts w:ascii="Times New Roman" w:hAnsi="Times New Roman"/>
              </w:rPr>
              <w:t>08</w:t>
            </w:r>
            <w:r w:rsidRPr="00622AF5">
              <w:rPr>
                <w:rFonts w:ascii="Times New Roman" w:hAnsi="Times New Roman"/>
              </w:rPr>
              <w:t xml:space="preserve">.2018 г, а вместе с ним признать утратившими силу Приложения 2,3,5 Договора управления многоквартирным жилым домом со встроенными помещениями по адресу: г. Владивосток, ул. Нейбута, д. </w:t>
            </w:r>
            <w:r w:rsidR="007426AE">
              <w:rPr>
                <w:rFonts w:ascii="Times New Roman" w:hAnsi="Times New Roman"/>
              </w:rPr>
              <w:t>139</w:t>
            </w:r>
            <w:r w:rsidRPr="00622AF5">
              <w:rPr>
                <w:rFonts w:ascii="Times New Roman" w:hAnsi="Times New Roman"/>
              </w:rPr>
              <w:t xml:space="preserve"> от </w:t>
            </w:r>
            <w:r w:rsidR="007426AE">
              <w:rPr>
                <w:rFonts w:ascii="Times New Roman" w:hAnsi="Times New Roman"/>
              </w:rPr>
              <w:t>17</w:t>
            </w:r>
            <w:r w:rsidRPr="00622AF5">
              <w:rPr>
                <w:rFonts w:ascii="Times New Roman" w:hAnsi="Times New Roman"/>
              </w:rPr>
              <w:t>.</w:t>
            </w:r>
            <w:r w:rsidR="007426AE">
              <w:rPr>
                <w:rFonts w:ascii="Times New Roman" w:hAnsi="Times New Roman"/>
              </w:rPr>
              <w:t>08</w:t>
            </w:r>
            <w:r w:rsidRPr="00622AF5">
              <w:rPr>
                <w:rFonts w:ascii="Times New Roman" w:hAnsi="Times New Roman"/>
              </w:rPr>
              <w:t>.2018 г. в действующей редакции.</w:t>
            </w:r>
          </w:p>
        </w:tc>
        <w:tc>
          <w:tcPr>
            <w:tcW w:w="557" w:type="pct"/>
          </w:tcPr>
          <w:p w14:paraId="13306DF1" w14:textId="77777777" w:rsidR="00622AF5" w:rsidRDefault="00622AF5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43F67E2F" w14:textId="77777777" w:rsidR="00622AF5" w:rsidRDefault="00622AF5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62539D6D" w14:textId="77777777" w:rsidR="00622AF5" w:rsidRDefault="00622AF5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22AF5" w14:paraId="70D1F430" w14:textId="77777777" w:rsidTr="00904AF9">
        <w:tc>
          <w:tcPr>
            <w:tcW w:w="278" w:type="pct"/>
          </w:tcPr>
          <w:p w14:paraId="496B4304" w14:textId="58A5BF38" w:rsidR="00622AF5" w:rsidRDefault="008F37D5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3058" w:type="pct"/>
          </w:tcPr>
          <w:p w14:paraId="3E0938DE" w14:textId="1FBEB7A7" w:rsidR="00622AF5" w:rsidRDefault="00622AF5" w:rsidP="00622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138765864"/>
            <w:r w:rsidRPr="00622AF5">
              <w:rPr>
                <w:rFonts w:ascii="Times New Roman" w:hAnsi="Times New Roman"/>
                <w:b/>
                <w:bCs/>
              </w:rPr>
              <w:t>Об утверждении размера платы за содержание, текущий ремонт и услуги управления общего имущества многоквартирного дома</w:t>
            </w:r>
          </w:p>
          <w:bookmarkEnd w:id="2"/>
          <w:p w14:paraId="1CAA9AD5" w14:textId="0E9E9CD4" w:rsidR="00681FFB" w:rsidRPr="00622AF5" w:rsidRDefault="00681FFB" w:rsidP="00622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EE357D9" w14:textId="3E9778C7" w:rsidR="00CE0938" w:rsidRDefault="00622AF5" w:rsidP="00622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FFB">
              <w:rPr>
                <w:rFonts w:ascii="Times New Roman" w:hAnsi="Times New Roman"/>
              </w:rPr>
              <w:t xml:space="preserve">Утвердить размер платы (тариф), согласно сметному расчету в размере 28 рублей </w:t>
            </w:r>
            <w:r w:rsidR="00FD0E87" w:rsidRPr="00FD0E87">
              <w:rPr>
                <w:rFonts w:ascii="Times New Roman" w:hAnsi="Times New Roman"/>
              </w:rPr>
              <w:t>03</w:t>
            </w:r>
            <w:r w:rsidRPr="00681FFB">
              <w:rPr>
                <w:rFonts w:ascii="Times New Roman" w:hAnsi="Times New Roman"/>
              </w:rPr>
              <w:t xml:space="preserve"> копе</w:t>
            </w:r>
            <w:r w:rsidR="00FD0E87">
              <w:rPr>
                <w:rFonts w:ascii="Times New Roman" w:hAnsi="Times New Roman"/>
              </w:rPr>
              <w:t>йки</w:t>
            </w:r>
            <w:r w:rsidRPr="00681FFB">
              <w:rPr>
                <w:rFonts w:ascii="Times New Roman" w:hAnsi="Times New Roman"/>
              </w:rPr>
              <w:t xml:space="preserve"> за 1 м2, а именно:</w:t>
            </w:r>
          </w:p>
          <w:p w14:paraId="509913F9" w14:textId="2F5DA636" w:rsidR="00D3686D" w:rsidRDefault="00D3686D" w:rsidP="00CE093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E0938" w:rsidRPr="00681FFB">
              <w:rPr>
                <w:rFonts w:ascii="Times New Roman" w:hAnsi="Times New Roman"/>
              </w:rPr>
              <w:t>одержание</w:t>
            </w:r>
            <w:r w:rsidR="00CE0938">
              <w:rPr>
                <w:rFonts w:ascii="Times New Roman" w:hAnsi="Times New Roman"/>
              </w:rPr>
              <w:t xml:space="preserve"> общедомового имущества</w:t>
            </w:r>
            <w:r>
              <w:rPr>
                <w:rFonts w:ascii="Times New Roman" w:hAnsi="Times New Roman"/>
              </w:rPr>
              <w:t>:</w:t>
            </w:r>
            <w:r w:rsidR="00CE0938" w:rsidRPr="00CE0938">
              <w:rPr>
                <w:rFonts w:ascii="Times New Roman" w:hAnsi="Times New Roman"/>
              </w:rPr>
              <w:t xml:space="preserve"> </w:t>
            </w:r>
            <w:r w:rsidR="00622AF5" w:rsidRPr="00CE0938">
              <w:rPr>
                <w:rFonts w:ascii="Times New Roman" w:hAnsi="Times New Roman"/>
              </w:rPr>
              <w:t>1</w:t>
            </w:r>
            <w:r w:rsidR="00FD0E87" w:rsidRPr="00FD0E87">
              <w:rPr>
                <w:rFonts w:ascii="Times New Roman" w:hAnsi="Times New Roman"/>
              </w:rPr>
              <w:t>8</w:t>
            </w:r>
            <w:r w:rsidR="00622AF5" w:rsidRPr="00CE0938">
              <w:rPr>
                <w:rFonts w:ascii="Times New Roman" w:hAnsi="Times New Roman"/>
              </w:rPr>
              <w:t xml:space="preserve"> рублей </w:t>
            </w:r>
            <w:r w:rsidR="00FD0E87" w:rsidRPr="00FD0E87">
              <w:rPr>
                <w:rFonts w:ascii="Times New Roman" w:hAnsi="Times New Roman"/>
              </w:rPr>
              <w:t>99</w:t>
            </w:r>
            <w:r w:rsidR="00622AF5" w:rsidRPr="00CE0938">
              <w:rPr>
                <w:rFonts w:ascii="Times New Roman" w:hAnsi="Times New Roman"/>
              </w:rPr>
              <w:t xml:space="preserve"> копеек за 1 м2, </w:t>
            </w:r>
          </w:p>
          <w:p w14:paraId="40A2EC22" w14:textId="77777777" w:rsidR="00D3686D" w:rsidRDefault="00D3686D" w:rsidP="00CE093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E0938">
              <w:rPr>
                <w:rFonts w:ascii="Times New Roman" w:hAnsi="Times New Roman"/>
              </w:rPr>
              <w:t>слуги управления</w:t>
            </w:r>
            <w:r>
              <w:rPr>
                <w:rFonts w:ascii="Times New Roman" w:hAnsi="Times New Roman"/>
              </w:rPr>
              <w:t xml:space="preserve">: </w:t>
            </w:r>
            <w:r w:rsidR="00622AF5" w:rsidRPr="00CE0938">
              <w:rPr>
                <w:rFonts w:ascii="Times New Roman" w:hAnsi="Times New Roman"/>
              </w:rPr>
              <w:t>3 рубля 36 копейки за 1</w:t>
            </w:r>
            <w:r w:rsidR="00681FFB" w:rsidRPr="00CE0938">
              <w:rPr>
                <w:rFonts w:ascii="Times New Roman" w:hAnsi="Times New Roman"/>
              </w:rPr>
              <w:t xml:space="preserve"> </w:t>
            </w:r>
            <w:r w:rsidR="00622AF5" w:rsidRPr="00CE0938">
              <w:rPr>
                <w:rFonts w:ascii="Times New Roman" w:hAnsi="Times New Roman"/>
              </w:rPr>
              <w:t>м2</w:t>
            </w:r>
            <w:r>
              <w:rPr>
                <w:rFonts w:ascii="Times New Roman" w:hAnsi="Times New Roman"/>
              </w:rPr>
              <w:t>;</w:t>
            </w:r>
          </w:p>
          <w:p w14:paraId="32F6CA25" w14:textId="62741738" w:rsidR="00622AF5" w:rsidRPr="00CE0938" w:rsidRDefault="00D3686D" w:rsidP="00CE093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ремонт: </w:t>
            </w:r>
            <w:r w:rsidR="00622AF5" w:rsidRPr="00CE0938">
              <w:rPr>
                <w:rFonts w:ascii="Times New Roman" w:hAnsi="Times New Roman"/>
              </w:rPr>
              <w:t xml:space="preserve">5 рублей 68 копеек </w:t>
            </w:r>
            <w:r w:rsidR="00681FFB" w:rsidRPr="00CE0938">
              <w:rPr>
                <w:rFonts w:ascii="Times New Roman" w:hAnsi="Times New Roman"/>
              </w:rPr>
              <w:t>з</w:t>
            </w:r>
            <w:r w:rsidR="00622AF5" w:rsidRPr="00CE0938">
              <w:rPr>
                <w:rFonts w:ascii="Times New Roman" w:hAnsi="Times New Roman"/>
              </w:rPr>
              <w:t>а 1</w:t>
            </w:r>
            <w:r w:rsidR="00681FFB" w:rsidRPr="00CE0938">
              <w:rPr>
                <w:rFonts w:ascii="Times New Roman" w:hAnsi="Times New Roman"/>
              </w:rPr>
              <w:t xml:space="preserve"> </w:t>
            </w:r>
            <w:r w:rsidR="00622AF5" w:rsidRPr="00CE0938">
              <w:rPr>
                <w:rFonts w:ascii="Times New Roman" w:hAnsi="Times New Roman"/>
              </w:rPr>
              <w:t>м2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7" w:type="pct"/>
          </w:tcPr>
          <w:p w14:paraId="40B5B12D" w14:textId="77777777" w:rsidR="00622AF5" w:rsidRDefault="00622AF5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155AECFB" w14:textId="77777777" w:rsidR="00622AF5" w:rsidRDefault="00622AF5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5C4226A8" w14:textId="77777777" w:rsidR="00622AF5" w:rsidRDefault="00622AF5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686D" w14:paraId="44D70D33" w14:textId="77777777" w:rsidTr="00904AF9">
        <w:tc>
          <w:tcPr>
            <w:tcW w:w="278" w:type="pct"/>
          </w:tcPr>
          <w:p w14:paraId="0503F10B" w14:textId="69A5B689" w:rsidR="00D3686D" w:rsidRDefault="008F37D5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3058" w:type="pct"/>
          </w:tcPr>
          <w:p w14:paraId="1DB8E87B" w14:textId="64B2BA1F" w:rsidR="00D3686D" w:rsidRDefault="00D3686D" w:rsidP="00D36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3" w:name="_Hlk138765875"/>
            <w:r w:rsidRPr="00D3686D">
              <w:rPr>
                <w:rFonts w:ascii="Times New Roman" w:hAnsi="Times New Roman"/>
                <w:b/>
                <w:bCs/>
              </w:rPr>
              <w:t xml:space="preserve">Об утверждении Дополнительного соглашения к договору управления МКД № </w:t>
            </w:r>
            <w:r w:rsidR="007426AE">
              <w:rPr>
                <w:rFonts w:ascii="Times New Roman" w:hAnsi="Times New Roman"/>
                <w:b/>
                <w:bCs/>
              </w:rPr>
              <w:t>139</w:t>
            </w:r>
          </w:p>
          <w:bookmarkEnd w:id="3"/>
          <w:p w14:paraId="00A42D14" w14:textId="005B4F46" w:rsidR="00D3686D" w:rsidRPr="00D3686D" w:rsidRDefault="00D3686D" w:rsidP="00D36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0342F3F7" w14:textId="61749FC8" w:rsidR="00D3686D" w:rsidRPr="00D3686D" w:rsidRDefault="00D3686D" w:rsidP="00D36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86D">
              <w:rPr>
                <w:rFonts w:ascii="Times New Roman" w:hAnsi="Times New Roman"/>
              </w:rPr>
              <w:t xml:space="preserve">Утвердить дополнительное соглашение к Договору управления многоквартирным жилым домом со встроенными помещениями по адресу: г. Владивосток, ул. Нейбута, д. </w:t>
            </w:r>
            <w:r w:rsidR="007426AE">
              <w:rPr>
                <w:rFonts w:ascii="Times New Roman" w:hAnsi="Times New Roman"/>
              </w:rPr>
              <w:t>139</w:t>
            </w:r>
            <w:r w:rsidRPr="00D3686D">
              <w:rPr>
                <w:rFonts w:ascii="Times New Roman" w:hAnsi="Times New Roman"/>
              </w:rPr>
              <w:t xml:space="preserve"> от </w:t>
            </w:r>
            <w:r w:rsidR="007426AE">
              <w:rPr>
                <w:rFonts w:ascii="Times New Roman" w:hAnsi="Times New Roman"/>
              </w:rPr>
              <w:t>17</w:t>
            </w:r>
            <w:r w:rsidRPr="00D3686D">
              <w:rPr>
                <w:rFonts w:ascii="Times New Roman" w:hAnsi="Times New Roman"/>
              </w:rPr>
              <w:t>.</w:t>
            </w:r>
            <w:r w:rsidR="007426AE">
              <w:rPr>
                <w:rFonts w:ascii="Times New Roman" w:hAnsi="Times New Roman"/>
              </w:rPr>
              <w:t>08</w:t>
            </w:r>
            <w:r w:rsidRPr="00D3686D">
              <w:rPr>
                <w:rFonts w:ascii="Times New Roman" w:hAnsi="Times New Roman"/>
              </w:rPr>
              <w:t>.2018 г. в предложенной редакции.</w:t>
            </w:r>
          </w:p>
        </w:tc>
        <w:tc>
          <w:tcPr>
            <w:tcW w:w="557" w:type="pct"/>
          </w:tcPr>
          <w:p w14:paraId="3A95EA5A" w14:textId="77777777" w:rsidR="00D3686D" w:rsidRDefault="00D3686D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244C4B34" w14:textId="77777777" w:rsidR="00D3686D" w:rsidRDefault="00D3686D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1DEDBF77" w14:textId="77777777" w:rsidR="00D3686D" w:rsidRDefault="00D3686D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686D" w14:paraId="0B028C12" w14:textId="77777777" w:rsidTr="00904AF9">
        <w:tc>
          <w:tcPr>
            <w:tcW w:w="278" w:type="pct"/>
          </w:tcPr>
          <w:p w14:paraId="776ECF2C" w14:textId="155894E4" w:rsidR="00D3686D" w:rsidRDefault="008F37D5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3058" w:type="pct"/>
          </w:tcPr>
          <w:p w14:paraId="4127AFB8" w14:textId="0D239266" w:rsidR="00D3686D" w:rsidRPr="00D3686D" w:rsidRDefault="00D3686D" w:rsidP="00D36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4" w:name="_Hlk138765887"/>
            <w:r w:rsidRPr="00D3686D">
              <w:rPr>
                <w:rFonts w:ascii="Times New Roman" w:hAnsi="Times New Roman"/>
                <w:b/>
                <w:bCs/>
              </w:rPr>
              <w:t>Об утверждении Положения о порядке въезда/выезда и парковки транспортных средств на придомовой территории (порядок использования шлагбаумов) и установление дополнительной платы за обслуживание шлагбаумов</w:t>
            </w:r>
          </w:p>
          <w:bookmarkEnd w:id="4"/>
          <w:p w14:paraId="54414BDC" w14:textId="2DA994D2" w:rsidR="00D3686D" w:rsidRPr="00D3686D" w:rsidRDefault="00D3686D" w:rsidP="00D36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3686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710EB348" w14:textId="00EB3A71" w:rsidR="00D3686D" w:rsidRPr="00D3686D" w:rsidRDefault="00D3686D" w:rsidP="00D36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86D">
              <w:rPr>
                <w:rFonts w:ascii="Times New Roman" w:hAnsi="Times New Roman"/>
              </w:rPr>
              <w:t xml:space="preserve">Утвердить положение о порядке въезда/выезда и парковки транспортных средств на придомовой территории (порядок использования шлагбаумов) и организовать дополнительную услугу по ежемесячному обслуживанию шлагбаумов на придомовой территории МКД № 137, 139, </w:t>
            </w:r>
            <w:r w:rsidR="007426AE">
              <w:rPr>
                <w:rFonts w:ascii="Times New Roman" w:hAnsi="Times New Roman"/>
              </w:rPr>
              <w:t>139</w:t>
            </w:r>
            <w:r w:rsidRPr="00D3686D">
              <w:rPr>
                <w:rFonts w:ascii="Times New Roman" w:hAnsi="Times New Roman"/>
              </w:rPr>
              <w:t xml:space="preserve">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на данную услугу: </w:t>
            </w:r>
            <w:r>
              <w:rPr>
                <w:rFonts w:ascii="Times New Roman" w:hAnsi="Times New Roman"/>
              </w:rPr>
              <w:t>24</w:t>
            </w:r>
            <w:r w:rsidRPr="00D368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(двадцать четыре) </w:t>
            </w:r>
            <w:r w:rsidRPr="00D3686D">
              <w:rPr>
                <w:rFonts w:ascii="Times New Roman" w:hAnsi="Times New Roman"/>
              </w:rPr>
              <w:t>рубл</w:t>
            </w:r>
            <w:r>
              <w:rPr>
                <w:rFonts w:ascii="Times New Roman" w:hAnsi="Times New Roman"/>
              </w:rPr>
              <w:t>я</w:t>
            </w:r>
            <w:r w:rsidRPr="00D368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</w:t>
            </w:r>
            <w:r w:rsidRPr="00D3686D">
              <w:rPr>
                <w:rFonts w:ascii="Times New Roman" w:hAnsi="Times New Roman"/>
              </w:rPr>
              <w:t xml:space="preserve"> копеек с жил</w:t>
            </w:r>
            <w:r w:rsidR="003F19A7">
              <w:rPr>
                <w:rFonts w:ascii="Times New Roman" w:hAnsi="Times New Roman"/>
              </w:rPr>
              <w:t>ых</w:t>
            </w:r>
            <w:r w:rsidRPr="00D3686D">
              <w:rPr>
                <w:rFonts w:ascii="Times New Roman" w:hAnsi="Times New Roman"/>
              </w:rPr>
              <w:t xml:space="preserve"> и нежилых помещений МКД № </w:t>
            </w:r>
            <w:r w:rsidR="007426AE">
              <w:rPr>
                <w:rFonts w:ascii="Times New Roman" w:hAnsi="Times New Roman"/>
              </w:rPr>
              <w:t>139</w:t>
            </w:r>
            <w:r w:rsidRPr="00D3686D"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</w:t>
            </w:r>
          </w:p>
        </w:tc>
        <w:tc>
          <w:tcPr>
            <w:tcW w:w="557" w:type="pct"/>
          </w:tcPr>
          <w:p w14:paraId="5C00CB5D" w14:textId="77777777" w:rsidR="00D3686D" w:rsidRDefault="00D3686D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25869284" w14:textId="77777777" w:rsidR="00D3686D" w:rsidRDefault="00D3686D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36AFA2BA" w14:textId="77777777" w:rsidR="00D3686D" w:rsidRDefault="00D3686D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5381F" w14:paraId="54B9C50E" w14:textId="77777777" w:rsidTr="00904AF9">
        <w:tc>
          <w:tcPr>
            <w:tcW w:w="278" w:type="pct"/>
          </w:tcPr>
          <w:p w14:paraId="0F8C846D" w14:textId="4175579D" w:rsidR="0095381F" w:rsidRDefault="00904AF9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3058" w:type="pct"/>
          </w:tcPr>
          <w:p w14:paraId="6E3AA06E" w14:textId="4D1ADC78" w:rsidR="0095381F" w:rsidRPr="00932E9F" w:rsidRDefault="005B3A04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138765904"/>
            <w:r>
              <w:rPr>
                <w:rFonts w:ascii="Times New Roman" w:hAnsi="Times New Roman"/>
                <w:b/>
                <w:bCs/>
              </w:rPr>
              <w:t>О выборе способа формирования фонда капитального ремонта</w:t>
            </w:r>
          </w:p>
          <w:bookmarkEnd w:id="5"/>
          <w:p w14:paraId="5A299F62" w14:textId="77777777" w:rsidR="0095381F" w:rsidRPr="003138DD" w:rsidRDefault="0095381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1CC0FD73" w14:textId="554FC18E" w:rsidR="0095381F" w:rsidRPr="001C7F43" w:rsidRDefault="005B3A04" w:rsidP="00FE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Выбрать способ формирования фонда капитального ремонта</w:t>
            </w:r>
            <w:r w:rsidR="00EA50C6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на специальном счёте.</w:t>
            </w:r>
          </w:p>
        </w:tc>
        <w:tc>
          <w:tcPr>
            <w:tcW w:w="557" w:type="pct"/>
          </w:tcPr>
          <w:p w14:paraId="32C7F2EE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3BBF593F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36CF95FC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5381F" w14:paraId="3745D22B" w14:textId="77777777" w:rsidTr="00904AF9">
        <w:tc>
          <w:tcPr>
            <w:tcW w:w="278" w:type="pct"/>
          </w:tcPr>
          <w:p w14:paraId="509A1E51" w14:textId="4F3DAF50" w:rsidR="0095381F" w:rsidRDefault="00904AF9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3058" w:type="pct"/>
          </w:tcPr>
          <w:p w14:paraId="33FA64EC" w14:textId="12E9D59A" w:rsidR="0095381F" w:rsidRPr="00FD5F2C" w:rsidRDefault="005B3A04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6" w:name="_Hlk138765929"/>
            <w:r>
              <w:rPr>
                <w:rFonts w:ascii="Times New Roman" w:hAnsi="Times New Roman"/>
                <w:b/>
                <w:bCs/>
              </w:rPr>
              <w:t>Об определении размера ежемесячного взноса на капитальный ремонт</w:t>
            </w:r>
          </w:p>
          <w:bookmarkEnd w:id="6"/>
          <w:p w14:paraId="27FE8043" w14:textId="77777777" w:rsidR="0095381F" w:rsidRPr="009E2D5D" w:rsidRDefault="0095381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E2D5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03E7ED34" w14:textId="7523E5FF" w:rsidR="0095381F" w:rsidRPr="001B6755" w:rsidRDefault="00EA50C6" w:rsidP="00FE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Определить размер ежемесячного взноса на капитальный ремонт</w:t>
            </w:r>
            <w:r w:rsidRPr="000843B7">
              <w:rPr>
                <w:rFonts w:ascii="Times New Roman" w:hAnsi="Times New Roman"/>
                <w:color w:val="000000"/>
              </w:rPr>
              <w:t xml:space="preserve"> в соответствии с тарифом, установленным Администрацией </w:t>
            </w:r>
            <w:r>
              <w:rPr>
                <w:rFonts w:ascii="Times New Roman" w:hAnsi="Times New Roman"/>
                <w:color w:val="000000"/>
              </w:rPr>
              <w:t>Приморского края</w:t>
            </w:r>
            <w:r w:rsidRPr="000843B7">
              <w:rPr>
                <w:rFonts w:ascii="Times New Roman" w:hAnsi="Times New Roman"/>
                <w:color w:val="000000"/>
              </w:rPr>
              <w:t xml:space="preserve">. Собственник должен оплатить </w:t>
            </w:r>
            <w:r w:rsidR="009F100A">
              <w:rPr>
                <w:rFonts w:ascii="Times New Roman" w:hAnsi="Times New Roman"/>
                <w:color w:val="000000"/>
              </w:rPr>
              <w:t xml:space="preserve">не </w:t>
            </w:r>
            <w:r w:rsidRPr="000843B7">
              <w:rPr>
                <w:rFonts w:ascii="Times New Roman" w:hAnsi="Times New Roman"/>
                <w:color w:val="000000"/>
              </w:rPr>
              <w:t xml:space="preserve">позднее числа, определенного в платежном документе (квитанции) Управляющей компании. Сумма, подлежащая оплате собственником помещения, </w:t>
            </w:r>
            <w:r w:rsidRPr="000843B7">
              <w:rPr>
                <w:rFonts w:ascii="Times New Roman" w:hAnsi="Times New Roman"/>
                <w:color w:val="000000"/>
              </w:rPr>
              <w:lastRenderedPageBreak/>
              <w:t>выставляется отдельной строкой в общем платежном документе (квитанции) УК</w:t>
            </w:r>
            <w:r w:rsidR="00D040CF">
              <w:rPr>
                <w:rFonts w:ascii="Times New Roman" w:hAnsi="Times New Roman"/>
                <w:color w:val="000000"/>
              </w:rPr>
              <w:t xml:space="preserve"> на капитальный ремонт</w:t>
            </w:r>
            <w:r w:rsidRPr="000843B7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557" w:type="pct"/>
          </w:tcPr>
          <w:p w14:paraId="7383A3E0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1C32CD3A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63F7DF7E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C5B7C" w14:paraId="0BF21943" w14:textId="77777777" w:rsidTr="00904AF9">
        <w:tc>
          <w:tcPr>
            <w:tcW w:w="278" w:type="pct"/>
          </w:tcPr>
          <w:p w14:paraId="2147B655" w14:textId="7B12A940" w:rsidR="009C5B7C" w:rsidRDefault="00904AF9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3058" w:type="pct"/>
          </w:tcPr>
          <w:p w14:paraId="1AF1541C" w14:textId="0E61DFD2" w:rsidR="00D040CF" w:rsidRDefault="00D040CF" w:rsidP="00D040C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7" w:name="_Hlk138766228"/>
            <w:r>
              <w:rPr>
                <w:rFonts w:ascii="Times New Roman" w:hAnsi="Times New Roman"/>
                <w:b/>
                <w:bCs/>
              </w:rPr>
              <w:t>Об организации дополнительной услуги по содержанию специального счёта капитального ремонта</w:t>
            </w:r>
          </w:p>
          <w:bookmarkEnd w:id="7"/>
          <w:p w14:paraId="74B05F42" w14:textId="77777777" w:rsidR="009C5B7C" w:rsidRDefault="00D040C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72AAA3A" w14:textId="6D542D61" w:rsidR="00D040CF" w:rsidRDefault="00D040C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Организовать дополнительную услугу по содержанию специального счёта капитального ремонта. </w:t>
            </w:r>
            <w:r w:rsidRPr="00E60771">
              <w:rPr>
                <w:rFonts w:ascii="Times New Roman" w:hAnsi="Times New Roman"/>
              </w:rPr>
              <w:t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</w:t>
            </w:r>
            <w:r>
              <w:rPr>
                <w:rFonts w:ascii="Times New Roman" w:hAnsi="Times New Roman"/>
              </w:rPr>
              <w:t xml:space="preserve">ы. Установить тариф на данную услугу: </w:t>
            </w:r>
            <w:r w:rsidR="00985D67">
              <w:rPr>
                <w:rFonts w:ascii="Times New Roman" w:hAnsi="Times New Roman"/>
              </w:rPr>
              <w:t xml:space="preserve">0 рублей </w:t>
            </w:r>
            <w:r w:rsidR="00AE4B50">
              <w:rPr>
                <w:rFonts w:ascii="Times New Roman" w:hAnsi="Times New Roman"/>
              </w:rPr>
              <w:t>45 (сорок пять)</w:t>
            </w:r>
            <w:r>
              <w:rPr>
                <w:rFonts w:ascii="Times New Roman" w:hAnsi="Times New Roman"/>
              </w:rPr>
              <w:t xml:space="preserve"> копеек с квадратного метра</w:t>
            </w:r>
            <w:r w:rsidR="00AE4B50">
              <w:rPr>
                <w:rFonts w:ascii="Times New Roman" w:hAnsi="Times New Roman"/>
              </w:rPr>
              <w:t xml:space="preserve"> с жилых и нежилых помещений</w:t>
            </w:r>
            <w:r>
              <w:rPr>
                <w:rFonts w:ascii="Times New Roman" w:hAnsi="Times New Roman"/>
              </w:rPr>
              <w:t xml:space="preserve"> МКД № </w:t>
            </w:r>
            <w:r w:rsidR="007426AE">
              <w:rPr>
                <w:rFonts w:ascii="Times New Roman" w:hAnsi="Times New Roman"/>
              </w:rPr>
              <w:t>139</w:t>
            </w:r>
            <w:r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</w:t>
            </w:r>
            <w:r w:rsidRPr="00D54480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оплата</w:t>
            </w:r>
            <w:r w:rsidRPr="003B616D">
              <w:rPr>
                <w:rFonts w:ascii="Times New Roman" w:eastAsia="Times New Roman" w:hAnsi="Times New Roman"/>
                <w:lang w:eastAsia="ru-RU"/>
              </w:rPr>
              <w:t xml:space="preserve"> Собственниками оказа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нной </w:t>
            </w:r>
            <w:r w:rsidRPr="003B616D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3B616D">
              <w:rPr>
                <w:rFonts w:ascii="Times New Roman" w:eastAsia="Times New Roman" w:hAnsi="Times New Roman"/>
                <w:lang w:eastAsia="ru-RU"/>
              </w:rPr>
              <w:t>осуществляется в рублях, до 20-го числа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месяца</w:t>
            </w:r>
            <w:r w:rsidRPr="003B616D">
              <w:rPr>
                <w:rFonts w:ascii="Times New Roman" w:eastAsia="Times New Roman" w:hAnsi="Times New Roman"/>
                <w:lang w:eastAsia="ru-RU"/>
              </w:rPr>
              <w:t>, следующим за расчетным.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60771">
              <w:rPr>
                <w:rFonts w:ascii="Times New Roman" w:hAnsi="Times New Roman"/>
              </w:rPr>
              <w:t>Сумма, подлежащая оплате собственником помещения, выставляется отдельной строкой в общем платежном документе (квитанции) УК.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" w:type="pct"/>
          </w:tcPr>
          <w:p w14:paraId="1AD15AA0" w14:textId="77777777" w:rsidR="009C5B7C" w:rsidRDefault="009C5B7C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6C8E60A6" w14:textId="77777777" w:rsidR="009C5B7C" w:rsidRDefault="009C5B7C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2D1EA6CF" w14:textId="77777777" w:rsidR="009C5B7C" w:rsidRDefault="009C5B7C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5381F" w14:paraId="2EAB1DA3" w14:textId="77777777" w:rsidTr="00904AF9">
        <w:tc>
          <w:tcPr>
            <w:tcW w:w="278" w:type="pct"/>
          </w:tcPr>
          <w:p w14:paraId="0C9C9CF5" w14:textId="6A601BA8" w:rsidR="0095381F" w:rsidRDefault="00904AF9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3058" w:type="pct"/>
          </w:tcPr>
          <w:p w14:paraId="11F073F6" w14:textId="77777777" w:rsidR="002F016E" w:rsidRDefault="0047655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8" w:name="_Hlk116984167"/>
            <w:r w:rsidRPr="0047655F">
              <w:rPr>
                <w:rFonts w:ascii="Times New Roman" w:hAnsi="Times New Roman"/>
                <w:b/>
                <w:bCs/>
              </w:rPr>
              <w:t xml:space="preserve">Об определении владельца специального счета </w:t>
            </w:r>
          </w:p>
          <w:bookmarkEnd w:id="8"/>
          <w:p w14:paraId="1DB951E5" w14:textId="7FF916E6" w:rsidR="0095381F" w:rsidRPr="00C77B6A" w:rsidRDefault="0095381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77B6A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6C11AB41" w14:textId="16912A01" w:rsidR="0095381F" w:rsidRPr="001C7F43" w:rsidRDefault="0047655F" w:rsidP="00FE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</w:t>
            </w:r>
            <w:r w:rsidR="005B3A04" w:rsidRPr="005B3A04">
              <w:rPr>
                <w:rFonts w:ascii="Times New Roman" w:hAnsi="Times New Roman"/>
              </w:rPr>
              <w:t xml:space="preserve"> владельц</w:t>
            </w:r>
            <w:r>
              <w:rPr>
                <w:rFonts w:ascii="Times New Roman" w:hAnsi="Times New Roman"/>
              </w:rPr>
              <w:t>ем</w:t>
            </w:r>
            <w:r w:rsidR="005B3A04" w:rsidRPr="005B3A04">
              <w:rPr>
                <w:rFonts w:ascii="Times New Roman" w:hAnsi="Times New Roman"/>
              </w:rPr>
              <w:t xml:space="preserve"> специального счета ООО «</w:t>
            </w:r>
            <w:r>
              <w:rPr>
                <w:rFonts w:ascii="Times New Roman" w:hAnsi="Times New Roman"/>
              </w:rPr>
              <w:t>УК</w:t>
            </w:r>
            <w:r w:rsidR="005B3A04" w:rsidRPr="005B3A04">
              <w:rPr>
                <w:rFonts w:ascii="Times New Roman" w:hAnsi="Times New Roman"/>
              </w:rPr>
              <w:t xml:space="preserve"> «Восточный ЛУЧ»</w:t>
            </w:r>
            <w:r>
              <w:rPr>
                <w:rFonts w:ascii="Times New Roman" w:hAnsi="Times New Roman"/>
              </w:rPr>
              <w:t>.</w:t>
            </w:r>
            <w:r w:rsidR="005B3A04" w:rsidRPr="005B3A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="005B3A04" w:rsidRPr="005B3A04">
              <w:rPr>
                <w:rFonts w:ascii="Times New Roman" w:hAnsi="Times New Roman"/>
              </w:rPr>
              <w:t xml:space="preserve">полномочить </w:t>
            </w:r>
            <w:r>
              <w:rPr>
                <w:rFonts w:ascii="Times New Roman" w:hAnsi="Times New Roman"/>
              </w:rPr>
              <w:t>ООО «УК «Восточный ЛУЧ»</w:t>
            </w:r>
            <w:r w:rsidR="005B3A04" w:rsidRPr="005B3A04">
              <w:rPr>
                <w:rFonts w:ascii="Times New Roman" w:hAnsi="Times New Roman"/>
              </w:rPr>
              <w:t xml:space="preserve"> на открытие специального счета в организации.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" w:type="pct"/>
          </w:tcPr>
          <w:p w14:paraId="7CE3CECD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4A8187C8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6642E07E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5381F" w14:paraId="1D83188F" w14:textId="77777777" w:rsidTr="00904AF9">
        <w:tc>
          <w:tcPr>
            <w:tcW w:w="278" w:type="pct"/>
          </w:tcPr>
          <w:p w14:paraId="3582D6A1" w14:textId="3DECFF2A" w:rsidR="0095381F" w:rsidRDefault="008F37D5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904AF9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3058" w:type="pct"/>
          </w:tcPr>
          <w:p w14:paraId="42D210D8" w14:textId="5A05365D" w:rsidR="0095381F" w:rsidRPr="0047655F" w:rsidRDefault="0047655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9" w:name="_Hlk116984177"/>
            <w:r w:rsidRPr="0047655F">
              <w:rPr>
                <w:rFonts w:ascii="Times New Roman" w:hAnsi="Times New Roman"/>
                <w:b/>
                <w:bCs/>
              </w:rPr>
              <w:t xml:space="preserve">Об определении организации </w:t>
            </w:r>
            <w:r>
              <w:rPr>
                <w:rFonts w:ascii="Times New Roman" w:hAnsi="Times New Roman"/>
                <w:b/>
                <w:bCs/>
              </w:rPr>
              <w:t>для открытия специального счёта</w:t>
            </w:r>
          </w:p>
          <w:bookmarkEnd w:id="9"/>
          <w:p w14:paraId="0FDD0577" w14:textId="77777777" w:rsidR="0095381F" w:rsidRPr="00932E9F" w:rsidRDefault="0095381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2E9F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7770A717" w14:textId="2C2CCEB9" w:rsidR="0095381F" w:rsidRPr="00932E9F" w:rsidRDefault="0047655F" w:rsidP="00FE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</w:t>
            </w:r>
            <w:r w:rsidRPr="0047655F">
              <w:rPr>
                <w:rFonts w:ascii="Times New Roman" w:hAnsi="Times New Roman"/>
              </w:rPr>
              <w:t xml:space="preserve"> </w:t>
            </w:r>
            <w:r w:rsidR="00925546" w:rsidRPr="00925546">
              <w:rPr>
                <w:rFonts w:ascii="Times New Roman" w:hAnsi="Times New Roman"/>
              </w:rPr>
              <w:t>ПАО</w:t>
            </w:r>
            <w:r w:rsidR="00C31308">
              <w:rPr>
                <w:rFonts w:ascii="Times New Roman" w:hAnsi="Times New Roman"/>
              </w:rPr>
              <w:t xml:space="preserve"> </w:t>
            </w:r>
            <w:r w:rsidR="00C31308" w:rsidRPr="00925546">
              <w:rPr>
                <w:rFonts w:ascii="Times New Roman" w:hAnsi="Times New Roman"/>
              </w:rPr>
              <w:t>ВТБ</w:t>
            </w:r>
            <w:r w:rsidR="00925546" w:rsidRPr="00925546">
              <w:rPr>
                <w:rFonts w:ascii="Times New Roman" w:hAnsi="Times New Roman"/>
              </w:rPr>
              <w:t xml:space="preserve"> </w:t>
            </w:r>
            <w:r w:rsidRPr="0047655F">
              <w:rPr>
                <w:rFonts w:ascii="Times New Roman" w:hAnsi="Times New Roman"/>
              </w:rPr>
              <w:t xml:space="preserve">(ИНН </w:t>
            </w:r>
            <w:r w:rsidR="00CB0B09" w:rsidRPr="00CB0B09">
              <w:rPr>
                <w:rFonts w:ascii="Times New Roman" w:hAnsi="Times New Roman"/>
              </w:rPr>
              <w:t>7702070139</w:t>
            </w:r>
            <w:r w:rsidR="00D040CF">
              <w:rPr>
                <w:rFonts w:ascii="Times New Roman" w:hAnsi="Times New Roman"/>
              </w:rPr>
              <w:t xml:space="preserve">, ОГРН </w:t>
            </w:r>
            <w:r w:rsidR="00CB0B09" w:rsidRPr="00CB0B09">
              <w:rPr>
                <w:rFonts w:ascii="Times New Roman" w:hAnsi="Times New Roman"/>
              </w:rPr>
              <w:t>1027739609391</w:t>
            </w:r>
            <w:r w:rsidRPr="0047655F">
              <w:rPr>
                <w:rFonts w:ascii="Times New Roman" w:hAnsi="Times New Roman"/>
              </w:rPr>
              <w:t>) в качестве организации, осуществляющей деятельность по открытию и ведению специальных счетов на территории Приморского края, в которой будет открыт специальный счет.</w:t>
            </w:r>
          </w:p>
        </w:tc>
        <w:tc>
          <w:tcPr>
            <w:tcW w:w="557" w:type="pct"/>
          </w:tcPr>
          <w:p w14:paraId="37C71DEF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6CD427F9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220E669B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5381F" w14:paraId="407E4BF9" w14:textId="77777777" w:rsidTr="00904AF9">
        <w:tc>
          <w:tcPr>
            <w:tcW w:w="278" w:type="pct"/>
          </w:tcPr>
          <w:p w14:paraId="14BE2A30" w14:textId="1EC390D0" w:rsidR="0095381F" w:rsidRDefault="008F37D5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904AF9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3058" w:type="pct"/>
          </w:tcPr>
          <w:p w14:paraId="7A46F4E7" w14:textId="36EFFA0A" w:rsidR="00F62498" w:rsidRDefault="00F62498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0" w:name="_Hlk116984186"/>
            <w:r w:rsidRPr="00F62498">
              <w:rPr>
                <w:rFonts w:ascii="Times New Roman" w:hAnsi="Times New Roman"/>
                <w:b/>
                <w:bCs/>
              </w:rPr>
              <w:t>О выборе уполномоченного на ведение учета денежных средств, поступивших на специальный счет</w:t>
            </w:r>
          </w:p>
          <w:bookmarkEnd w:id="10"/>
          <w:p w14:paraId="1F9FE82D" w14:textId="71984975" w:rsidR="0095381F" w:rsidRPr="00E60771" w:rsidRDefault="0095381F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5E653E5D" w14:textId="4210F786" w:rsidR="0095381F" w:rsidRPr="00C77B6A" w:rsidRDefault="00F62498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Выбрать</w:t>
            </w:r>
            <w:r w:rsidRPr="00F62498">
              <w:rPr>
                <w:rFonts w:ascii="Times New Roman" w:hAnsi="Times New Roman"/>
                <w:bCs/>
              </w:rPr>
              <w:t xml:space="preserve"> ООО «</w:t>
            </w:r>
            <w:r>
              <w:rPr>
                <w:rFonts w:ascii="Times New Roman" w:hAnsi="Times New Roman"/>
                <w:bCs/>
              </w:rPr>
              <w:t>УК</w:t>
            </w:r>
            <w:r w:rsidRPr="00F62498">
              <w:rPr>
                <w:rFonts w:ascii="Times New Roman" w:hAnsi="Times New Roman"/>
                <w:bCs/>
              </w:rPr>
              <w:t xml:space="preserve"> «Восточный ЛУЧ»</w:t>
            </w:r>
            <w:r>
              <w:rPr>
                <w:rFonts w:ascii="Times New Roman" w:hAnsi="Times New Roman"/>
                <w:bCs/>
              </w:rPr>
              <w:t xml:space="preserve"> в качестве </w:t>
            </w:r>
            <w:r w:rsidRPr="00F62498">
              <w:rPr>
                <w:rFonts w:ascii="Times New Roman" w:hAnsi="Times New Roman"/>
                <w:bCs/>
              </w:rPr>
              <w:t>уполномоченного на ведение учета денежных средств, поступивших на специальный счет, в отношении средств каждого собственника помещений в многоквартирном доме, а также одновременно осуществляющего услугу по предоставлению платежных документов на уплату взносов на капитальный ремонт на специальный счет</w:t>
            </w:r>
            <w:r w:rsidR="00FA252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57" w:type="pct"/>
          </w:tcPr>
          <w:p w14:paraId="6D166833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0FA85462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47B9DDC9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07060" w14:paraId="526C38A8" w14:textId="77777777" w:rsidTr="00904AF9">
        <w:tc>
          <w:tcPr>
            <w:tcW w:w="278" w:type="pct"/>
          </w:tcPr>
          <w:p w14:paraId="73DB1CCD" w14:textId="75C6665F" w:rsidR="00607060" w:rsidRPr="00586816" w:rsidRDefault="008F37D5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904AF9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3058" w:type="pct"/>
          </w:tcPr>
          <w:p w14:paraId="02F577EF" w14:textId="77777777" w:rsidR="00607060" w:rsidRDefault="00607060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1" w:name="_Hlk116984207"/>
            <w:r>
              <w:rPr>
                <w:rFonts w:ascii="Times New Roman" w:hAnsi="Times New Roman"/>
                <w:b/>
                <w:bCs/>
              </w:rPr>
              <w:t>Об определении п</w:t>
            </w:r>
            <w:r w:rsidRPr="00DF32B8">
              <w:rPr>
                <w:rFonts w:ascii="Times New Roman" w:hAnsi="Times New Roman"/>
                <w:b/>
                <w:bCs/>
              </w:rPr>
              <w:t>ереч</w:t>
            </w:r>
            <w:r>
              <w:rPr>
                <w:rFonts w:ascii="Times New Roman" w:hAnsi="Times New Roman"/>
                <w:b/>
                <w:bCs/>
              </w:rPr>
              <w:t>ня</w:t>
            </w:r>
            <w:r w:rsidRPr="00DF32B8">
              <w:rPr>
                <w:rFonts w:ascii="Times New Roman" w:hAnsi="Times New Roman"/>
                <w:b/>
                <w:bCs/>
              </w:rPr>
              <w:t xml:space="preserve"> услуг и (или) работ по капитальному ремонту общего имущества в многоквартирном доме</w:t>
            </w:r>
          </w:p>
          <w:bookmarkEnd w:id="11"/>
          <w:p w14:paraId="6AE9578D" w14:textId="77777777" w:rsidR="009420F3" w:rsidRDefault="00607060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37ECEAAC" w14:textId="1A9BB185" w:rsidR="00607060" w:rsidRPr="009420F3" w:rsidRDefault="009420F3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Утвердить п</w:t>
            </w:r>
            <w:r w:rsidR="00607060">
              <w:rPr>
                <w:rFonts w:ascii="Times New Roman" w:hAnsi="Times New Roman"/>
              </w:rPr>
              <w:t xml:space="preserve">еречень услуг и (или) работ по капитальному ремонту общего имущества в </w:t>
            </w:r>
            <w:r>
              <w:rPr>
                <w:rFonts w:ascii="Times New Roman" w:hAnsi="Times New Roman"/>
              </w:rPr>
              <w:t xml:space="preserve">МКД № </w:t>
            </w:r>
            <w:r w:rsidR="007426AE">
              <w:rPr>
                <w:rFonts w:ascii="Times New Roman" w:hAnsi="Times New Roman"/>
              </w:rPr>
              <w:t>139</w:t>
            </w:r>
            <w:r>
              <w:rPr>
                <w:rFonts w:ascii="Times New Roman" w:hAnsi="Times New Roman"/>
              </w:rPr>
              <w:t xml:space="preserve"> </w:t>
            </w:r>
            <w:r w:rsidR="00BE3ADC">
              <w:rPr>
                <w:rFonts w:ascii="Times New Roman" w:hAnsi="Times New Roman"/>
              </w:rPr>
              <w:t>в соответствии с Законом Приморского края № 227-КЗ от 07.08.2013 г.</w:t>
            </w:r>
          </w:p>
        </w:tc>
        <w:tc>
          <w:tcPr>
            <w:tcW w:w="557" w:type="pct"/>
          </w:tcPr>
          <w:p w14:paraId="16F38840" w14:textId="77777777" w:rsidR="00607060" w:rsidRDefault="00607060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17BEC8D5" w14:textId="77777777" w:rsidR="00607060" w:rsidRDefault="00607060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0D2B5518" w14:textId="77777777" w:rsidR="00607060" w:rsidRDefault="00607060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5381F" w14:paraId="766C8E7A" w14:textId="77777777" w:rsidTr="00904AF9">
        <w:tc>
          <w:tcPr>
            <w:tcW w:w="278" w:type="pct"/>
          </w:tcPr>
          <w:p w14:paraId="69CB20AA" w14:textId="0959F3A1" w:rsidR="0095381F" w:rsidRPr="00586816" w:rsidRDefault="00BD4B06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904AF9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3058" w:type="pct"/>
          </w:tcPr>
          <w:p w14:paraId="06CE91D0" w14:textId="1225DAEF" w:rsidR="0095381F" w:rsidRPr="002F4DD0" w:rsidRDefault="00FA252C" w:rsidP="00FE318B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12" w:name="_Hlk116984219"/>
            <w:r>
              <w:rPr>
                <w:b/>
                <w:bCs/>
                <w:color w:val="000000"/>
                <w:sz w:val="20"/>
                <w:szCs w:val="20"/>
              </w:rPr>
              <w:t>Об избрании уполномоченного на взаимодействие с владельцем специального счета по вопросам проведения капитального ремонта</w:t>
            </w:r>
          </w:p>
          <w:bookmarkEnd w:id="12"/>
          <w:p w14:paraId="3DBC89CA" w14:textId="77777777" w:rsidR="0095381F" w:rsidRPr="002F4DD0" w:rsidRDefault="0095381F" w:rsidP="00FE318B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F4DD0">
              <w:rPr>
                <w:b/>
                <w:bCs/>
                <w:color w:val="000000"/>
                <w:sz w:val="20"/>
                <w:szCs w:val="20"/>
              </w:rPr>
              <w:t>Проект решения:</w:t>
            </w:r>
          </w:p>
          <w:p w14:paraId="30B112D8" w14:textId="4EFFF5E9" w:rsidR="0095381F" w:rsidRDefault="00FA252C" w:rsidP="00FE31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Избрать </w:t>
            </w:r>
            <w:r w:rsidR="001E5F4F">
              <w:rPr>
                <w:rFonts w:ascii="Times New Roman" w:hAnsi="Times New Roman"/>
                <w:color w:val="000000"/>
              </w:rPr>
              <w:t>Членов</w:t>
            </w:r>
            <w:r>
              <w:rPr>
                <w:rFonts w:ascii="Times New Roman" w:hAnsi="Times New Roman"/>
                <w:color w:val="000000"/>
              </w:rPr>
              <w:t xml:space="preserve"> Совета МКД № </w:t>
            </w:r>
            <w:r w:rsidR="007426AE">
              <w:rPr>
                <w:rFonts w:ascii="Times New Roman" w:hAnsi="Times New Roman"/>
                <w:color w:val="000000"/>
              </w:rPr>
              <w:t>139</w:t>
            </w:r>
            <w:r w:rsidRPr="00FA252C">
              <w:rPr>
                <w:rFonts w:ascii="Times New Roman" w:hAnsi="Times New Roman"/>
                <w:color w:val="000000"/>
              </w:rPr>
              <w:t xml:space="preserve"> уполномоченн</w:t>
            </w:r>
            <w:r>
              <w:rPr>
                <w:rFonts w:ascii="Times New Roman" w:hAnsi="Times New Roman"/>
                <w:color w:val="000000"/>
              </w:rPr>
              <w:t>ым</w:t>
            </w:r>
            <w:r w:rsidRPr="00FA252C">
              <w:rPr>
                <w:rFonts w:ascii="Times New Roman" w:hAnsi="Times New Roman"/>
                <w:color w:val="000000"/>
              </w:rPr>
              <w:t xml:space="preserve"> представлять интересы собственников при взаимодействии с владельцем специального счета по вопросам проведения капитального ремонта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57" w:type="pct"/>
          </w:tcPr>
          <w:p w14:paraId="142CB054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1175416A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5A5B2A24" w14:textId="77777777" w:rsidR="0095381F" w:rsidRDefault="0095381F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76AA7" w14:paraId="04F88613" w14:textId="77777777" w:rsidTr="00904AF9">
        <w:tc>
          <w:tcPr>
            <w:tcW w:w="278" w:type="pct"/>
          </w:tcPr>
          <w:p w14:paraId="172E2918" w14:textId="7D8C14A6" w:rsidR="00476AA7" w:rsidRPr="00586816" w:rsidRDefault="00E948D4" w:rsidP="0095381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904AF9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3058" w:type="pct"/>
          </w:tcPr>
          <w:p w14:paraId="1B39F0D0" w14:textId="15E469D1" w:rsidR="00476AA7" w:rsidRDefault="00476AA7" w:rsidP="00FE318B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bookmarkStart w:id="13" w:name="_Hlk116984227"/>
            <w:r w:rsidRPr="00476AA7">
              <w:rPr>
                <w:b/>
                <w:bCs/>
                <w:color w:val="000000"/>
                <w:sz w:val="20"/>
                <w:szCs w:val="20"/>
              </w:rPr>
              <w:t xml:space="preserve">О выборе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уполномоченного на ведение претензионно-исковой работы </w:t>
            </w:r>
          </w:p>
          <w:bookmarkEnd w:id="13"/>
          <w:p w14:paraId="49B6D92F" w14:textId="77777777" w:rsidR="00476AA7" w:rsidRDefault="00476AA7" w:rsidP="00FE318B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Проект решения:</w:t>
            </w:r>
          </w:p>
          <w:p w14:paraId="60EB2D72" w14:textId="6D9199C7" w:rsidR="00476AA7" w:rsidRPr="00476AA7" w:rsidRDefault="00476AA7" w:rsidP="00FE318B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76AA7">
              <w:rPr>
                <w:color w:val="000000"/>
                <w:sz w:val="20"/>
                <w:szCs w:val="20"/>
              </w:rPr>
              <w:t>Уполномочить ООО «Управляющая компания «Восточный ЛУЧ» на ведение претензионно-исковой работы с собственниками, несвоевременно оплачивающими взносы на капитальный ремонт общего имущества</w:t>
            </w:r>
          </w:p>
        </w:tc>
        <w:tc>
          <w:tcPr>
            <w:tcW w:w="557" w:type="pct"/>
          </w:tcPr>
          <w:p w14:paraId="393B634E" w14:textId="77777777" w:rsidR="00476AA7" w:rsidRDefault="00476AA7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5" w:type="pct"/>
          </w:tcPr>
          <w:p w14:paraId="365D6899" w14:textId="77777777" w:rsidR="00476AA7" w:rsidRDefault="00476AA7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53" w:type="pct"/>
          </w:tcPr>
          <w:p w14:paraId="38829770" w14:textId="77777777" w:rsidR="00476AA7" w:rsidRDefault="00476AA7" w:rsidP="0095381F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73C15B81" w14:textId="77777777" w:rsidR="00494FFF" w:rsidRPr="00F60AF7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0AF7">
        <w:rPr>
          <w:rFonts w:ascii="Times New Roman" w:hAnsi="Times New Roman"/>
          <w:sz w:val="20"/>
          <w:szCs w:val="20"/>
        </w:rPr>
        <w:t>Собственник помещения (квартиры), лицо принявшее</w:t>
      </w:r>
    </w:p>
    <w:p w14:paraId="5BE04CB0" w14:textId="77777777" w:rsidR="00B747DE" w:rsidRPr="00F60AF7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0AF7">
        <w:rPr>
          <w:rFonts w:ascii="Times New Roman" w:hAnsi="Times New Roman"/>
          <w:sz w:val="20"/>
          <w:szCs w:val="20"/>
        </w:rPr>
        <w:t>помещение от застройщика по акту прима-передачи</w:t>
      </w:r>
      <w:r w:rsidR="00B747DE" w:rsidRPr="00F60AF7">
        <w:rPr>
          <w:rFonts w:ascii="Times New Roman" w:hAnsi="Times New Roman"/>
          <w:sz w:val="20"/>
          <w:szCs w:val="20"/>
        </w:rPr>
        <w:t xml:space="preserve">, </w:t>
      </w:r>
    </w:p>
    <w:p w14:paraId="320EA189" w14:textId="77777777" w:rsidR="002A2CD8" w:rsidRDefault="00B747DE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0AF7">
        <w:rPr>
          <w:rFonts w:ascii="Times New Roman" w:hAnsi="Times New Roman"/>
          <w:sz w:val="20"/>
          <w:szCs w:val="20"/>
        </w:rPr>
        <w:t>уполномоченный представитель</w:t>
      </w:r>
      <w:r w:rsidR="008F43AA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5017B6" w14:paraId="2323FD47" w14:textId="16908AA6" w:rsidTr="00CD02B9">
        <w:trPr>
          <w:trHeight w:val="424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9A327D2" w14:textId="41C1C54C" w:rsidR="005017B6" w:rsidRDefault="005017B6" w:rsidP="002A2C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3BAB37" w14:textId="77777777" w:rsidR="005017B6" w:rsidRDefault="005017B6" w:rsidP="00205F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23B64F" w14:textId="77777777" w:rsidR="005017B6" w:rsidRDefault="005017B6" w:rsidP="00205F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017B6" w14:paraId="764E3A45" w14:textId="6F15C16C" w:rsidTr="00CD02B9">
        <w:tc>
          <w:tcPr>
            <w:tcW w:w="3261" w:type="dxa"/>
            <w:tcBorders>
              <w:top w:val="single" w:sz="4" w:space="0" w:color="auto"/>
            </w:tcBorders>
          </w:tcPr>
          <w:p w14:paraId="36B84B49" w14:textId="164BF867" w:rsidR="005017B6" w:rsidRPr="002A2CD8" w:rsidRDefault="005017B6" w:rsidP="002A2CD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72D0CBB" w14:textId="3A60B9F4" w:rsidR="005017B6" w:rsidRPr="002A2CD8" w:rsidRDefault="005017B6" w:rsidP="002A2CD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AA4C70" w14:textId="2E43DB4E" w:rsidR="005017B6" w:rsidRDefault="005017B6" w:rsidP="002A2CD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(дата)</w:t>
            </w:r>
          </w:p>
        </w:tc>
      </w:tr>
    </w:tbl>
    <w:p w14:paraId="412205E5" w14:textId="48CE6BE9" w:rsidR="002A2CD8" w:rsidRDefault="002A2CD8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042290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 xml:space="preserve"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</w:t>
      </w:r>
      <w:r w:rsidRPr="00696048">
        <w:rPr>
          <w:rFonts w:ascii="Times New Roman" w:hAnsi="Times New Roman"/>
          <w:sz w:val="16"/>
          <w:szCs w:val="16"/>
        </w:rPr>
        <w:t>знаками "X" или "V"</w:t>
      </w:r>
      <w:r w:rsidR="00702D62" w:rsidRPr="00696048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696048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</w:r>
      <w:proofErr w:type="spellStart"/>
      <w:r w:rsidRPr="00696048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696048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</w:r>
      <w:proofErr w:type="spellStart"/>
      <w:r w:rsidRPr="00696048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696048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7FA8A2BC" w14:textId="2656A472" w:rsidR="00FB4287" w:rsidRPr="00696048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696048">
        <w:rPr>
          <w:rFonts w:ascii="Times New Roman" w:hAnsi="Times New Roman"/>
          <w:sz w:val="16"/>
          <w:szCs w:val="16"/>
        </w:rPr>
        <w:t>у последней доверенности</w:t>
      </w:r>
      <w:r w:rsidRPr="00696048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по адре</w:t>
      </w:r>
      <w:r w:rsidR="00406320" w:rsidRPr="00696048">
        <w:rPr>
          <w:rFonts w:ascii="Times New Roman" w:hAnsi="Times New Roman"/>
          <w:sz w:val="16"/>
          <w:szCs w:val="16"/>
        </w:rPr>
        <w:t>с</w:t>
      </w:r>
      <w:r w:rsidR="005F0579">
        <w:rPr>
          <w:rFonts w:ascii="Times New Roman" w:hAnsi="Times New Roman"/>
          <w:sz w:val="16"/>
          <w:szCs w:val="16"/>
        </w:rPr>
        <w:t xml:space="preserve">ам: </w:t>
      </w:r>
      <w:r w:rsidR="005F0579" w:rsidRPr="005F0579">
        <w:rPr>
          <w:rFonts w:ascii="Times New Roman" w:hAnsi="Times New Roman"/>
          <w:sz w:val="16"/>
          <w:szCs w:val="16"/>
        </w:rPr>
        <w:t>г. Владивосток, ул. Адмирала Горшкова, д. 79, оф. 1002</w:t>
      </w:r>
      <w:r w:rsidR="004B60E9" w:rsidRPr="00696048">
        <w:rPr>
          <w:rFonts w:ascii="Times New Roman" w:hAnsi="Times New Roman"/>
          <w:sz w:val="16"/>
          <w:szCs w:val="16"/>
        </w:rPr>
        <w:t xml:space="preserve">, либо по запросу на эл. </w:t>
      </w:r>
      <w:r w:rsidR="00F60AF7">
        <w:rPr>
          <w:rFonts w:ascii="Times New Roman" w:hAnsi="Times New Roman"/>
          <w:sz w:val="16"/>
          <w:szCs w:val="16"/>
        </w:rPr>
        <w:t>п</w:t>
      </w:r>
      <w:r w:rsidR="004B60E9" w:rsidRPr="00696048">
        <w:rPr>
          <w:rFonts w:ascii="Times New Roman" w:hAnsi="Times New Roman"/>
          <w:sz w:val="16"/>
          <w:szCs w:val="16"/>
        </w:rPr>
        <w:t xml:space="preserve">очту: </w:t>
      </w:r>
      <w:hyperlink r:id="rId10" w:history="1"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guk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.</w:t>
        </w:r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vl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@</w:t>
        </w:r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inbox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.</w:t>
        </w:r>
        <w:proofErr w:type="spellStart"/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="00F60AF7">
        <w:rPr>
          <w:rFonts w:ascii="Times New Roman" w:hAnsi="Times New Roman"/>
          <w:sz w:val="16"/>
          <w:szCs w:val="16"/>
        </w:rPr>
        <w:t>.</w:t>
      </w:r>
    </w:p>
    <w:p w14:paraId="2C594F62" w14:textId="6B03C176" w:rsidR="009564BB" w:rsidRDefault="00547A27" w:rsidP="00547A2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14:paraId="3C47C71D" w14:textId="24A0967B" w:rsidR="001C6788" w:rsidRPr="00A7269B" w:rsidRDefault="001C6788" w:rsidP="00547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C34B09" w:rsidRDefault="001C6788" w:rsidP="00547A2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пп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. 12,13, 15 Приказ Минстроя России от 28.01.2019 г. № 44/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пр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)</w:t>
      </w:r>
      <w:r w:rsidR="00C34B0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CD6B26" w14:textId="77777777" w:rsidR="001C6788" w:rsidRPr="00C34B09" w:rsidRDefault="001C6788" w:rsidP="00547A2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4207891" w14:textId="77777777" w:rsidR="00254CD6" w:rsidRDefault="001C6788" w:rsidP="00547A2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4A213A">
        <w:rPr>
          <w:rFonts w:ascii="Times New Roman" w:hAnsi="Times New Roman"/>
          <w:b/>
          <w:sz w:val="24"/>
          <w:szCs w:val="24"/>
          <w:u w:val="single"/>
        </w:rPr>
        <w:t xml:space="preserve">по адресам, указанным </w:t>
      </w:r>
      <w:r w:rsidR="00CD6777">
        <w:rPr>
          <w:rFonts w:ascii="Times New Roman" w:hAnsi="Times New Roman"/>
          <w:b/>
          <w:sz w:val="24"/>
          <w:szCs w:val="24"/>
          <w:u w:val="single"/>
        </w:rPr>
        <w:t>в</w:t>
      </w:r>
      <w:r w:rsidR="004A213A">
        <w:rPr>
          <w:rFonts w:ascii="Times New Roman" w:hAnsi="Times New Roman"/>
          <w:b/>
          <w:sz w:val="24"/>
          <w:szCs w:val="24"/>
          <w:u w:val="single"/>
        </w:rPr>
        <w:t xml:space="preserve">ыше, </w:t>
      </w:r>
      <w:r w:rsidR="00CD6777">
        <w:rPr>
          <w:rFonts w:ascii="Times New Roman" w:hAnsi="Times New Roman"/>
          <w:b/>
          <w:sz w:val="24"/>
          <w:szCs w:val="24"/>
          <w:u w:val="single"/>
        </w:rPr>
        <w:t>н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арочно через 3-е лицо)</w:t>
      </w:r>
    </w:p>
    <w:p w14:paraId="4EA8F2BD" w14:textId="77777777" w:rsidR="00A7269B" w:rsidRDefault="00A7269B" w:rsidP="00547A2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2DB67EE" w14:textId="77777777" w:rsidR="00A7269B" w:rsidRDefault="00A7269B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564FC5F" w14:textId="77777777" w:rsidR="00FE3F57" w:rsidRDefault="00FE3F57" w:rsidP="00FE3F5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FE3F57" w:rsidSect="009564BB"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8A4A0DF" w14:textId="2F7195CF" w:rsidR="00FE3F57" w:rsidRDefault="00FE3F57" w:rsidP="00FE3F5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Листок единого списка участников (присутствующих лиц) годового ОСС помещений МКД № 139 по ул. Нейбута в г. Владивостоке, проводимого в заочной форме в период с 06.08.2023 г. по 06.08.2023 г.</w:t>
      </w:r>
    </w:p>
    <w:p w14:paraId="3EBC8080" w14:textId="77777777" w:rsidR="00FE3F57" w:rsidRDefault="00FE3F57" w:rsidP="00FE3F5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5"/>
        <w:gridCol w:w="1158"/>
        <w:gridCol w:w="2979"/>
        <w:gridCol w:w="2974"/>
        <w:gridCol w:w="3662"/>
        <w:gridCol w:w="2130"/>
      </w:tblGrid>
      <w:tr w:rsidR="00FE3F57" w14:paraId="2B1BF9EA" w14:textId="77777777" w:rsidTr="00FE3F57">
        <w:tc>
          <w:tcPr>
            <w:tcW w:w="807" w:type="pct"/>
          </w:tcPr>
          <w:p w14:paraId="609A8125" w14:textId="77777777" w:rsidR="00FE3F57" w:rsidRPr="00FE16D6" w:rsidRDefault="00FE3F57" w:rsidP="006707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76" w:type="pct"/>
          </w:tcPr>
          <w:p w14:paraId="22594FB2" w14:textId="77777777" w:rsidR="00FE3F57" w:rsidRPr="00FE16D6" w:rsidRDefault="00FE3F57" w:rsidP="006707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68" w:type="pct"/>
          </w:tcPr>
          <w:p w14:paraId="57531EAD" w14:textId="77777777" w:rsidR="00FE3F57" w:rsidRPr="00FE16D6" w:rsidRDefault="00FE3F57" w:rsidP="006707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66" w:type="pct"/>
          </w:tcPr>
          <w:p w14:paraId="2ACCC9D6" w14:textId="77777777" w:rsidR="00FE3F57" w:rsidRPr="00FE16D6" w:rsidRDefault="00FE3F57" w:rsidP="006707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0" w:type="pct"/>
          </w:tcPr>
          <w:p w14:paraId="0D67DB4E" w14:textId="77777777" w:rsidR="00FE3F57" w:rsidRPr="00FE16D6" w:rsidRDefault="00FE3F57" w:rsidP="006707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(заполняется в случае, если бюллетень от имени собственник подписывает представитель)</w:t>
            </w:r>
          </w:p>
        </w:tc>
        <w:tc>
          <w:tcPr>
            <w:tcW w:w="692" w:type="pct"/>
          </w:tcPr>
          <w:p w14:paraId="6454FA87" w14:textId="77777777" w:rsidR="00FE3F57" w:rsidRPr="00FE16D6" w:rsidRDefault="00FE3F57" w:rsidP="006707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E3F57" w14:paraId="22A845C9" w14:textId="77777777" w:rsidTr="00FE3F57">
        <w:tc>
          <w:tcPr>
            <w:tcW w:w="807" w:type="pct"/>
          </w:tcPr>
          <w:p w14:paraId="6B4F5CEC" w14:textId="77777777" w:rsidR="00FE3F57" w:rsidRPr="00FE16D6" w:rsidRDefault="00FE3F57" w:rsidP="0067077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EACBE8C" w14:textId="77777777" w:rsidR="00FE3F57" w:rsidRPr="00FE16D6" w:rsidRDefault="00FE3F57" w:rsidP="0067077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pct"/>
          </w:tcPr>
          <w:p w14:paraId="2416E198" w14:textId="77777777" w:rsidR="00FE3F57" w:rsidRPr="00FE16D6" w:rsidRDefault="00FE3F57" w:rsidP="0067077A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6" w:type="pct"/>
          </w:tcPr>
          <w:p w14:paraId="1CD94ACE" w14:textId="77777777" w:rsidR="00FE3F57" w:rsidRPr="00FE16D6" w:rsidRDefault="00FE3F57" w:rsidP="0067077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pct"/>
          </w:tcPr>
          <w:p w14:paraId="5717785B" w14:textId="77777777" w:rsidR="00FE3F57" w:rsidRPr="00FE16D6" w:rsidRDefault="00FE3F57" w:rsidP="0067077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pct"/>
          </w:tcPr>
          <w:p w14:paraId="3A712BC0" w14:textId="77777777" w:rsidR="00FE3F57" w:rsidRPr="00FE16D6" w:rsidRDefault="00FE3F57" w:rsidP="0067077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3F57" w14:paraId="3D6EC169" w14:textId="77777777" w:rsidTr="00FE3F57">
        <w:tc>
          <w:tcPr>
            <w:tcW w:w="807" w:type="pct"/>
          </w:tcPr>
          <w:p w14:paraId="2C89EC1D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6" w:type="pct"/>
          </w:tcPr>
          <w:p w14:paraId="4233E1F0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8" w:type="pct"/>
          </w:tcPr>
          <w:p w14:paraId="5B6F8003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14:paraId="5F8EEC66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pct"/>
          </w:tcPr>
          <w:p w14:paraId="090FE1D2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pct"/>
          </w:tcPr>
          <w:p w14:paraId="4156E3D2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3F57" w14:paraId="3A4C28E8" w14:textId="77777777" w:rsidTr="00FE3F57">
        <w:tc>
          <w:tcPr>
            <w:tcW w:w="807" w:type="pct"/>
          </w:tcPr>
          <w:p w14:paraId="5CFEB5FB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6" w:type="pct"/>
          </w:tcPr>
          <w:p w14:paraId="32983A0C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8" w:type="pct"/>
          </w:tcPr>
          <w:p w14:paraId="14F7AC5D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14:paraId="7C9C22A1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pct"/>
          </w:tcPr>
          <w:p w14:paraId="0CE97932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pct"/>
          </w:tcPr>
          <w:p w14:paraId="73DB2CA2" w14:textId="77777777" w:rsidR="00FE3F57" w:rsidRDefault="00FE3F57" w:rsidP="0067077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AC268FA" w14:textId="1704FAEE" w:rsidR="00254CD6" w:rsidRDefault="00FE3F57" w:rsidP="00FE3F5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351B43DE" wp14:editId="345C1E5D">
            <wp:extent cx="9777730" cy="148176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4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FE3F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FD66" w14:textId="77777777" w:rsidR="00B7737E" w:rsidRDefault="00B7737E" w:rsidP="00205FC8">
      <w:pPr>
        <w:spacing w:after="0" w:line="240" w:lineRule="auto"/>
      </w:pPr>
      <w:r>
        <w:separator/>
      </w:r>
    </w:p>
  </w:endnote>
  <w:endnote w:type="continuationSeparator" w:id="0">
    <w:p w14:paraId="166DF69E" w14:textId="77777777" w:rsidR="00B7737E" w:rsidRDefault="00B7737E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7F93B5F7" w:rsidR="00E211AC" w:rsidRDefault="00E211A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9068C4D" w14:textId="26DD8935" w:rsidR="00A7269B" w:rsidRDefault="00A726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DA58" w14:textId="77777777" w:rsidR="00B7737E" w:rsidRDefault="00B7737E" w:rsidP="00205FC8">
      <w:pPr>
        <w:spacing w:after="0" w:line="240" w:lineRule="auto"/>
      </w:pPr>
      <w:r>
        <w:separator/>
      </w:r>
    </w:p>
  </w:footnote>
  <w:footnote w:type="continuationSeparator" w:id="0">
    <w:p w14:paraId="7FB1A451" w14:textId="77777777" w:rsidR="00B7737E" w:rsidRDefault="00B7737E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B1E"/>
    <w:multiLevelType w:val="hybridMultilevel"/>
    <w:tmpl w:val="5B26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983"/>
    <w:multiLevelType w:val="hybridMultilevel"/>
    <w:tmpl w:val="5572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7FE"/>
    <w:multiLevelType w:val="hybridMultilevel"/>
    <w:tmpl w:val="327298EC"/>
    <w:lvl w:ilvl="0" w:tplc="34A8840C">
      <w:start w:val="1"/>
      <w:numFmt w:val="decimal"/>
      <w:lvlText w:val="%1."/>
      <w:lvlJc w:val="left"/>
      <w:pPr>
        <w:ind w:left="39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2A8D1CB1"/>
    <w:multiLevelType w:val="hybridMultilevel"/>
    <w:tmpl w:val="FDD6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3E2A"/>
    <w:multiLevelType w:val="hybridMultilevel"/>
    <w:tmpl w:val="AE00D2F2"/>
    <w:lvl w:ilvl="0" w:tplc="4E5C9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8C7EF6"/>
    <w:multiLevelType w:val="hybridMultilevel"/>
    <w:tmpl w:val="4C18C178"/>
    <w:lvl w:ilvl="0" w:tplc="DD3E4E7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 w16cid:durableId="1446658492">
    <w:abstractNumId w:val="11"/>
  </w:num>
  <w:num w:numId="2" w16cid:durableId="617370291">
    <w:abstractNumId w:val="10"/>
  </w:num>
  <w:num w:numId="3" w16cid:durableId="1325625168">
    <w:abstractNumId w:val="12"/>
  </w:num>
  <w:num w:numId="4" w16cid:durableId="1027683182">
    <w:abstractNumId w:val="13"/>
  </w:num>
  <w:num w:numId="5" w16cid:durableId="766735828">
    <w:abstractNumId w:val="7"/>
  </w:num>
  <w:num w:numId="6" w16cid:durableId="1832989671">
    <w:abstractNumId w:val="5"/>
  </w:num>
  <w:num w:numId="7" w16cid:durableId="624501705">
    <w:abstractNumId w:val="6"/>
  </w:num>
  <w:num w:numId="8" w16cid:durableId="1075057082">
    <w:abstractNumId w:val="9"/>
  </w:num>
  <w:num w:numId="9" w16cid:durableId="164557618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31876958">
    <w:abstractNumId w:val="1"/>
  </w:num>
  <w:num w:numId="11" w16cid:durableId="1996370516">
    <w:abstractNumId w:val="8"/>
  </w:num>
  <w:num w:numId="12" w16cid:durableId="1961494925">
    <w:abstractNumId w:val="2"/>
  </w:num>
  <w:num w:numId="13" w16cid:durableId="1140541425">
    <w:abstractNumId w:val="0"/>
  </w:num>
  <w:num w:numId="14" w16cid:durableId="1248612604">
    <w:abstractNumId w:val="4"/>
  </w:num>
  <w:num w:numId="15" w16cid:durableId="96831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FF"/>
    <w:rsid w:val="00005BF0"/>
    <w:rsid w:val="00006B2E"/>
    <w:rsid w:val="00015857"/>
    <w:rsid w:val="00024F3A"/>
    <w:rsid w:val="00025DD0"/>
    <w:rsid w:val="000268AD"/>
    <w:rsid w:val="0003035D"/>
    <w:rsid w:val="00033373"/>
    <w:rsid w:val="000336CA"/>
    <w:rsid w:val="00033833"/>
    <w:rsid w:val="000404C4"/>
    <w:rsid w:val="00040AB1"/>
    <w:rsid w:val="00042145"/>
    <w:rsid w:val="00044431"/>
    <w:rsid w:val="00045D3A"/>
    <w:rsid w:val="00055F42"/>
    <w:rsid w:val="000579BE"/>
    <w:rsid w:val="000603E5"/>
    <w:rsid w:val="00060575"/>
    <w:rsid w:val="000745A8"/>
    <w:rsid w:val="00076DC8"/>
    <w:rsid w:val="00077367"/>
    <w:rsid w:val="00082116"/>
    <w:rsid w:val="00083970"/>
    <w:rsid w:val="00083ADD"/>
    <w:rsid w:val="000843B7"/>
    <w:rsid w:val="0008739B"/>
    <w:rsid w:val="00090E55"/>
    <w:rsid w:val="000A55CC"/>
    <w:rsid w:val="000B0384"/>
    <w:rsid w:val="000C36C2"/>
    <w:rsid w:val="000D50EF"/>
    <w:rsid w:val="000D58EC"/>
    <w:rsid w:val="000D7C55"/>
    <w:rsid w:val="000E251C"/>
    <w:rsid w:val="000E44E4"/>
    <w:rsid w:val="000F4226"/>
    <w:rsid w:val="000F45B0"/>
    <w:rsid w:val="000F6BE0"/>
    <w:rsid w:val="00114548"/>
    <w:rsid w:val="00114EFF"/>
    <w:rsid w:val="0012290E"/>
    <w:rsid w:val="001345AF"/>
    <w:rsid w:val="00140299"/>
    <w:rsid w:val="00142AE8"/>
    <w:rsid w:val="0014322B"/>
    <w:rsid w:val="001477B5"/>
    <w:rsid w:val="00152E23"/>
    <w:rsid w:val="00154B42"/>
    <w:rsid w:val="00155309"/>
    <w:rsid w:val="00166743"/>
    <w:rsid w:val="00170E45"/>
    <w:rsid w:val="001735A6"/>
    <w:rsid w:val="00181C0F"/>
    <w:rsid w:val="00184EB4"/>
    <w:rsid w:val="00185702"/>
    <w:rsid w:val="00186C27"/>
    <w:rsid w:val="001879EA"/>
    <w:rsid w:val="00193BCB"/>
    <w:rsid w:val="0019763E"/>
    <w:rsid w:val="00197C51"/>
    <w:rsid w:val="001A4859"/>
    <w:rsid w:val="001A4AF1"/>
    <w:rsid w:val="001A56D4"/>
    <w:rsid w:val="001A62F2"/>
    <w:rsid w:val="001B0498"/>
    <w:rsid w:val="001B1716"/>
    <w:rsid w:val="001B2997"/>
    <w:rsid w:val="001B3397"/>
    <w:rsid w:val="001B39F6"/>
    <w:rsid w:val="001B6755"/>
    <w:rsid w:val="001B7F30"/>
    <w:rsid w:val="001C102B"/>
    <w:rsid w:val="001C2DD5"/>
    <w:rsid w:val="001C4131"/>
    <w:rsid w:val="001C4F5F"/>
    <w:rsid w:val="001C6788"/>
    <w:rsid w:val="001C7F43"/>
    <w:rsid w:val="001D2D76"/>
    <w:rsid w:val="001D5C97"/>
    <w:rsid w:val="001D7949"/>
    <w:rsid w:val="001E07A6"/>
    <w:rsid w:val="001E51E9"/>
    <w:rsid w:val="001E5F4F"/>
    <w:rsid w:val="001F560C"/>
    <w:rsid w:val="001F5784"/>
    <w:rsid w:val="001F6C9F"/>
    <w:rsid w:val="00200D77"/>
    <w:rsid w:val="00200E2E"/>
    <w:rsid w:val="00201F01"/>
    <w:rsid w:val="00202D91"/>
    <w:rsid w:val="002041BC"/>
    <w:rsid w:val="00205FC8"/>
    <w:rsid w:val="00211E2D"/>
    <w:rsid w:val="00212A99"/>
    <w:rsid w:val="00215165"/>
    <w:rsid w:val="002214A7"/>
    <w:rsid w:val="0023004A"/>
    <w:rsid w:val="00230BF7"/>
    <w:rsid w:val="00232151"/>
    <w:rsid w:val="0023543A"/>
    <w:rsid w:val="00235AD4"/>
    <w:rsid w:val="00242744"/>
    <w:rsid w:val="00243F22"/>
    <w:rsid w:val="002444CF"/>
    <w:rsid w:val="00246A72"/>
    <w:rsid w:val="00253BA3"/>
    <w:rsid w:val="002545EC"/>
    <w:rsid w:val="00254CD6"/>
    <w:rsid w:val="002552D7"/>
    <w:rsid w:val="00255921"/>
    <w:rsid w:val="0025662C"/>
    <w:rsid w:val="00257517"/>
    <w:rsid w:val="0026057A"/>
    <w:rsid w:val="00260ABA"/>
    <w:rsid w:val="00265E40"/>
    <w:rsid w:val="002668CD"/>
    <w:rsid w:val="002668FE"/>
    <w:rsid w:val="00266E4B"/>
    <w:rsid w:val="00270A7F"/>
    <w:rsid w:val="00281205"/>
    <w:rsid w:val="00281C45"/>
    <w:rsid w:val="00284476"/>
    <w:rsid w:val="002852B4"/>
    <w:rsid w:val="00286EAD"/>
    <w:rsid w:val="002871C0"/>
    <w:rsid w:val="0028740A"/>
    <w:rsid w:val="002908D1"/>
    <w:rsid w:val="0029253B"/>
    <w:rsid w:val="00292746"/>
    <w:rsid w:val="00294DFA"/>
    <w:rsid w:val="00297862"/>
    <w:rsid w:val="002A2CD8"/>
    <w:rsid w:val="002A380F"/>
    <w:rsid w:val="002B0891"/>
    <w:rsid w:val="002B0DA1"/>
    <w:rsid w:val="002B1343"/>
    <w:rsid w:val="002B3B8F"/>
    <w:rsid w:val="002B43F6"/>
    <w:rsid w:val="002B6F82"/>
    <w:rsid w:val="002B71A1"/>
    <w:rsid w:val="002C50B8"/>
    <w:rsid w:val="002C7195"/>
    <w:rsid w:val="002D4358"/>
    <w:rsid w:val="002D73D2"/>
    <w:rsid w:val="002E0765"/>
    <w:rsid w:val="002E0831"/>
    <w:rsid w:val="002E32DE"/>
    <w:rsid w:val="002E5BF7"/>
    <w:rsid w:val="002E7340"/>
    <w:rsid w:val="002F016E"/>
    <w:rsid w:val="002F03C7"/>
    <w:rsid w:val="002F1811"/>
    <w:rsid w:val="002F4DD0"/>
    <w:rsid w:val="00300A3C"/>
    <w:rsid w:val="00311E25"/>
    <w:rsid w:val="003138DD"/>
    <w:rsid w:val="00314AA5"/>
    <w:rsid w:val="00317635"/>
    <w:rsid w:val="00317F18"/>
    <w:rsid w:val="00321689"/>
    <w:rsid w:val="00323DBD"/>
    <w:rsid w:val="0032548B"/>
    <w:rsid w:val="00330D62"/>
    <w:rsid w:val="00332AB5"/>
    <w:rsid w:val="003376EA"/>
    <w:rsid w:val="00340A18"/>
    <w:rsid w:val="0034356B"/>
    <w:rsid w:val="0034383B"/>
    <w:rsid w:val="0035206F"/>
    <w:rsid w:val="00352629"/>
    <w:rsid w:val="00352B92"/>
    <w:rsid w:val="00361F9E"/>
    <w:rsid w:val="00362723"/>
    <w:rsid w:val="003646C3"/>
    <w:rsid w:val="003675CB"/>
    <w:rsid w:val="00372616"/>
    <w:rsid w:val="00372AB3"/>
    <w:rsid w:val="003752CA"/>
    <w:rsid w:val="00375DF0"/>
    <w:rsid w:val="003768A9"/>
    <w:rsid w:val="00393A69"/>
    <w:rsid w:val="003941B5"/>
    <w:rsid w:val="00394952"/>
    <w:rsid w:val="003A1853"/>
    <w:rsid w:val="003A374E"/>
    <w:rsid w:val="003A5026"/>
    <w:rsid w:val="003C0E18"/>
    <w:rsid w:val="003C1EBC"/>
    <w:rsid w:val="003D1D7B"/>
    <w:rsid w:val="003D1F99"/>
    <w:rsid w:val="003D3AC6"/>
    <w:rsid w:val="003D57F3"/>
    <w:rsid w:val="003D6CA7"/>
    <w:rsid w:val="003D7145"/>
    <w:rsid w:val="003E2779"/>
    <w:rsid w:val="003E2FC9"/>
    <w:rsid w:val="003E3800"/>
    <w:rsid w:val="003E55DE"/>
    <w:rsid w:val="003E56BF"/>
    <w:rsid w:val="003F029D"/>
    <w:rsid w:val="003F19A7"/>
    <w:rsid w:val="003F4A20"/>
    <w:rsid w:val="00402DEF"/>
    <w:rsid w:val="0040624E"/>
    <w:rsid w:val="00406320"/>
    <w:rsid w:val="00406C7A"/>
    <w:rsid w:val="00414A28"/>
    <w:rsid w:val="00416C62"/>
    <w:rsid w:val="004177AA"/>
    <w:rsid w:val="00417E92"/>
    <w:rsid w:val="00423C5A"/>
    <w:rsid w:val="00423E88"/>
    <w:rsid w:val="00424EEA"/>
    <w:rsid w:val="00430F2C"/>
    <w:rsid w:val="004332D6"/>
    <w:rsid w:val="00433A14"/>
    <w:rsid w:val="00433D70"/>
    <w:rsid w:val="00433F2D"/>
    <w:rsid w:val="00437D4D"/>
    <w:rsid w:val="00443B37"/>
    <w:rsid w:val="00446B09"/>
    <w:rsid w:val="004519FB"/>
    <w:rsid w:val="00453F68"/>
    <w:rsid w:val="00460B89"/>
    <w:rsid w:val="00462983"/>
    <w:rsid w:val="00470298"/>
    <w:rsid w:val="0047655F"/>
    <w:rsid w:val="00476AA7"/>
    <w:rsid w:val="004806B2"/>
    <w:rsid w:val="0048608D"/>
    <w:rsid w:val="00491593"/>
    <w:rsid w:val="0049475A"/>
    <w:rsid w:val="00494FFF"/>
    <w:rsid w:val="004950D0"/>
    <w:rsid w:val="004A213A"/>
    <w:rsid w:val="004B1B97"/>
    <w:rsid w:val="004B2D89"/>
    <w:rsid w:val="004B4B41"/>
    <w:rsid w:val="004B60E9"/>
    <w:rsid w:val="004B64DF"/>
    <w:rsid w:val="004C542F"/>
    <w:rsid w:val="004C5B71"/>
    <w:rsid w:val="004C6D0F"/>
    <w:rsid w:val="004D06F1"/>
    <w:rsid w:val="004D4835"/>
    <w:rsid w:val="004D5C1A"/>
    <w:rsid w:val="004E160B"/>
    <w:rsid w:val="004F2827"/>
    <w:rsid w:val="004F65E1"/>
    <w:rsid w:val="005017B6"/>
    <w:rsid w:val="00502D72"/>
    <w:rsid w:val="00504FA9"/>
    <w:rsid w:val="005073D8"/>
    <w:rsid w:val="005079C1"/>
    <w:rsid w:val="00510CEA"/>
    <w:rsid w:val="00516CBC"/>
    <w:rsid w:val="00517577"/>
    <w:rsid w:val="0052538E"/>
    <w:rsid w:val="0052611C"/>
    <w:rsid w:val="00526F66"/>
    <w:rsid w:val="00532D43"/>
    <w:rsid w:val="00534D74"/>
    <w:rsid w:val="0053752A"/>
    <w:rsid w:val="0054765A"/>
    <w:rsid w:val="00547A27"/>
    <w:rsid w:val="0055183D"/>
    <w:rsid w:val="0055248F"/>
    <w:rsid w:val="005529D1"/>
    <w:rsid w:val="00555A3F"/>
    <w:rsid w:val="00567DB8"/>
    <w:rsid w:val="00573955"/>
    <w:rsid w:val="00574412"/>
    <w:rsid w:val="005744B1"/>
    <w:rsid w:val="00577BCF"/>
    <w:rsid w:val="005828FB"/>
    <w:rsid w:val="00583927"/>
    <w:rsid w:val="00586816"/>
    <w:rsid w:val="00586BB7"/>
    <w:rsid w:val="00587755"/>
    <w:rsid w:val="00587760"/>
    <w:rsid w:val="00587B71"/>
    <w:rsid w:val="00591C11"/>
    <w:rsid w:val="00594047"/>
    <w:rsid w:val="005946F7"/>
    <w:rsid w:val="005A121F"/>
    <w:rsid w:val="005A616E"/>
    <w:rsid w:val="005B25C6"/>
    <w:rsid w:val="005B3A04"/>
    <w:rsid w:val="005B576C"/>
    <w:rsid w:val="005C6BE7"/>
    <w:rsid w:val="005C7B8E"/>
    <w:rsid w:val="005D4607"/>
    <w:rsid w:val="005E1DF1"/>
    <w:rsid w:val="005E2138"/>
    <w:rsid w:val="005E22A3"/>
    <w:rsid w:val="005E78E4"/>
    <w:rsid w:val="005F0579"/>
    <w:rsid w:val="005F0671"/>
    <w:rsid w:val="005F0BCF"/>
    <w:rsid w:val="00600E3E"/>
    <w:rsid w:val="00600F2A"/>
    <w:rsid w:val="00601DE1"/>
    <w:rsid w:val="00603D30"/>
    <w:rsid w:val="006053EF"/>
    <w:rsid w:val="00607060"/>
    <w:rsid w:val="00611434"/>
    <w:rsid w:val="00612EDB"/>
    <w:rsid w:val="006140D1"/>
    <w:rsid w:val="0061478B"/>
    <w:rsid w:val="00622AF5"/>
    <w:rsid w:val="00624B9C"/>
    <w:rsid w:val="00626E0A"/>
    <w:rsid w:val="00633090"/>
    <w:rsid w:val="00651B2F"/>
    <w:rsid w:val="00652D4D"/>
    <w:rsid w:val="00654F12"/>
    <w:rsid w:val="006611B6"/>
    <w:rsid w:val="00661DF8"/>
    <w:rsid w:val="00662B7F"/>
    <w:rsid w:val="00674FEB"/>
    <w:rsid w:val="00675A54"/>
    <w:rsid w:val="00681E99"/>
    <w:rsid w:val="00681FFB"/>
    <w:rsid w:val="0068237D"/>
    <w:rsid w:val="00682A2F"/>
    <w:rsid w:val="0068470C"/>
    <w:rsid w:val="006907DC"/>
    <w:rsid w:val="00693A12"/>
    <w:rsid w:val="00696048"/>
    <w:rsid w:val="006978B9"/>
    <w:rsid w:val="006A05A6"/>
    <w:rsid w:val="006C05E6"/>
    <w:rsid w:val="006C31BB"/>
    <w:rsid w:val="006C358F"/>
    <w:rsid w:val="006C4253"/>
    <w:rsid w:val="006C52E9"/>
    <w:rsid w:val="006D0A76"/>
    <w:rsid w:val="006D2879"/>
    <w:rsid w:val="006E60FF"/>
    <w:rsid w:val="006E7F06"/>
    <w:rsid w:val="006F58D6"/>
    <w:rsid w:val="007020C1"/>
    <w:rsid w:val="007026E4"/>
    <w:rsid w:val="00702D62"/>
    <w:rsid w:val="00704084"/>
    <w:rsid w:val="0071198A"/>
    <w:rsid w:val="00714308"/>
    <w:rsid w:val="007145E7"/>
    <w:rsid w:val="0072612B"/>
    <w:rsid w:val="00727674"/>
    <w:rsid w:val="0073037B"/>
    <w:rsid w:val="007317A2"/>
    <w:rsid w:val="00731879"/>
    <w:rsid w:val="00731CA3"/>
    <w:rsid w:val="007338B2"/>
    <w:rsid w:val="00742058"/>
    <w:rsid w:val="007426AE"/>
    <w:rsid w:val="00745A8E"/>
    <w:rsid w:val="00747F93"/>
    <w:rsid w:val="00754D87"/>
    <w:rsid w:val="0075609E"/>
    <w:rsid w:val="007623D6"/>
    <w:rsid w:val="00782FFD"/>
    <w:rsid w:val="00790DE1"/>
    <w:rsid w:val="00791D9E"/>
    <w:rsid w:val="00795623"/>
    <w:rsid w:val="007A2BF0"/>
    <w:rsid w:val="007B0E8F"/>
    <w:rsid w:val="007B35DA"/>
    <w:rsid w:val="007B6386"/>
    <w:rsid w:val="007C3C4E"/>
    <w:rsid w:val="007C4C95"/>
    <w:rsid w:val="007D0371"/>
    <w:rsid w:val="007D7D66"/>
    <w:rsid w:val="007E3693"/>
    <w:rsid w:val="007E38E1"/>
    <w:rsid w:val="007E4066"/>
    <w:rsid w:val="007E5D23"/>
    <w:rsid w:val="007F143B"/>
    <w:rsid w:val="007F6558"/>
    <w:rsid w:val="007F7075"/>
    <w:rsid w:val="008059E9"/>
    <w:rsid w:val="00807E8A"/>
    <w:rsid w:val="00810C75"/>
    <w:rsid w:val="00823388"/>
    <w:rsid w:val="008246F9"/>
    <w:rsid w:val="00824758"/>
    <w:rsid w:val="00826702"/>
    <w:rsid w:val="008345B3"/>
    <w:rsid w:val="00837BFB"/>
    <w:rsid w:val="00845EF2"/>
    <w:rsid w:val="0085115A"/>
    <w:rsid w:val="00851A84"/>
    <w:rsid w:val="00854C6D"/>
    <w:rsid w:val="00857091"/>
    <w:rsid w:val="008577C7"/>
    <w:rsid w:val="008650D7"/>
    <w:rsid w:val="00877273"/>
    <w:rsid w:val="00884A20"/>
    <w:rsid w:val="008A36EC"/>
    <w:rsid w:val="008A3A7B"/>
    <w:rsid w:val="008A4A9F"/>
    <w:rsid w:val="008A4B35"/>
    <w:rsid w:val="008A5684"/>
    <w:rsid w:val="008B2BFE"/>
    <w:rsid w:val="008C3211"/>
    <w:rsid w:val="008C41C7"/>
    <w:rsid w:val="008C6E8F"/>
    <w:rsid w:val="008C715D"/>
    <w:rsid w:val="008C7E0B"/>
    <w:rsid w:val="008D0685"/>
    <w:rsid w:val="008D2A12"/>
    <w:rsid w:val="008D2D40"/>
    <w:rsid w:val="008D3654"/>
    <w:rsid w:val="008D5F99"/>
    <w:rsid w:val="008D76E1"/>
    <w:rsid w:val="008D7784"/>
    <w:rsid w:val="008E10F5"/>
    <w:rsid w:val="008E28C6"/>
    <w:rsid w:val="008E4EA8"/>
    <w:rsid w:val="008F37D5"/>
    <w:rsid w:val="008F43AA"/>
    <w:rsid w:val="008F4440"/>
    <w:rsid w:val="008F6AEE"/>
    <w:rsid w:val="008F7176"/>
    <w:rsid w:val="00904AF9"/>
    <w:rsid w:val="009076F6"/>
    <w:rsid w:val="00911270"/>
    <w:rsid w:val="00917BD8"/>
    <w:rsid w:val="00920919"/>
    <w:rsid w:val="00925546"/>
    <w:rsid w:val="00927700"/>
    <w:rsid w:val="00931DBE"/>
    <w:rsid w:val="00932E9F"/>
    <w:rsid w:val="0094002D"/>
    <w:rsid w:val="009420F3"/>
    <w:rsid w:val="00945D0D"/>
    <w:rsid w:val="00946F17"/>
    <w:rsid w:val="00952709"/>
    <w:rsid w:val="0095381F"/>
    <w:rsid w:val="009542BF"/>
    <w:rsid w:val="00955D19"/>
    <w:rsid w:val="009564BB"/>
    <w:rsid w:val="00962341"/>
    <w:rsid w:val="0096492C"/>
    <w:rsid w:val="009650D5"/>
    <w:rsid w:val="00966317"/>
    <w:rsid w:val="00981A8D"/>
    <w:rsid w:val="00981B33"/>
    <w:rsid w:val="00985D67"/>
    <w:rsid w:val="00992907"/>
    <w:rsid w:val="009A18B7"/>
    <w:rsid w:val="009A1930"/>
    <w:rsid w:val="009B0B68"/>
    <w:rsid w:val="009B2623"/>
    <w:rsid w:val="009B3FDE"/>
    <w:rsid w:val="009B6817"/>
    <w:rsid w:val="009B6EF9"/>
    <w:rsid w:val="009C1301"/>
    <w:rsid w:val="009C4C2C"/>
    <w:rsid w:val="009C5B7C"/>
    <w:rsid w:val="009E0A24"/>
    <w:rsid w:val="009E2D5D"/>
    <w:rsid w:val="009E4C27"/>
    <w:rsid w:val="009E6041"/>
    <w:rsid w:val="009E6951"/>
    <w:rsid w:val="009F0B92"/>
    <w:rsid w:val="009F0CBC"/>
    <w:rsid w:val="009F100A"/>
    <w:rsid w:val="009F3783"/>
    <w:rsid w:val="009F5987"/>
    <w:rsid w:val="00A14B6F"/>
    <w:rsid w:val="00A22631"/>
    <w:rsid w:val="00A23401"/>
    <w:rsid w:val="00A262A3"/>
    <w:rsid w:val="00A26F8E"/>
    <w:rsid w:val="00A364AF"/>
    <w:rsid w:val="00A46A6A"/>
    <w:rsid w:val="00A5159E"/>
    <w:rsid w:val="00A56677"/>
    <w:rsid w:val="00A60469"/>
    <w:rsid w:val="00A60FA7"/>
    <w:rsid w:val="00A65EB4"/>
    <w:rsid w:val="00A7269B"/>
    <w:rsid w:val="00A7519E"/>
    <w:rsid w:val="00A75DF0"/>
    <w:rsid w:val="00A76093"/>
    <w:rsid w:val="00A76364"/>
    <w:rsid w:val="00A85FAD"/>
    <w:rsid w:val="00A87095"/>
    <w:rsid w:val="00A91B4C"/>
    <w:rsid w:val="00A91C04"/>
    <w:rsid w:val="00A91FBB"/>
    <w:rsid w:val="00A929A3"/>
    <w:rsid w:val="00A975D1"/>
    <w:rsid w:val="00A97EDC"/>
    <w:rsid w:val="00AA44F8"/>
    <w:rsid w:val="00AA6741"/>
    <w:rsid w:val="00AC11D9"/>
    <w:rsid w:val="00AC518D"/>
    <w:rsid w:val="00AC5C06"/>
    <w:rsid w:val="00AC6D55"/>
    <w:rsid w:val="00AD0758"/>
    <w:rsid w:val="00AD510D"/>
    <w:rsid w:val="00AD5C43"/>
    <w:rsid w:val="00AD652E"/>
    <w:rsid w:val="00AE4B50"/>
    <w:rsid w:val="00AE5E67"/>
    <w:rsid w:val="00AF5E01"/>
    <w:rsid w:val="00B018EB"/>
    <w:rsid w:val="00B03D24"/>
    <w:rsid w:val="00B12491"/>
    <w:rsid w:val="00B12D87"/>
    <w:rsid w:val="00B1585C"/>
    <w:rsid w:val="00B21AF9"/>
    <w:rsid w:val="00B24A4C"/>
    <w:rsid w:val="00B30417"/>
    <w:rsid w:val="00B35073"/>
    <w:rsid w:val="00B43BF0"/>
    <w:rsid w:val="00B4466B"/>
    <w:rsid w:val="00B61344"/>
    <w:rsid w:val="00B63CBB"/>
    <w:rsid w:val="00B648EE"/>
    <w:rsid w:val="00B719CC"/>
    <w:rsid w:val="00B747DE"/>
    <w:rsid w:val="00B74859"/>
    <w:rsid w:val="00B76CE2"/>
    <w:rsid w:val="00B7737E"/>
    <w:rsid w:val="00B80921"/>
    <w:rsid w:val="00B85EEA"/>
    <w:rsid w:val="00B86C15"/>
    <w:rsid w:val="00B9228C"/>
    <w:rsid w:val="00B94682"/>
    <w:rsid w:val="00B94E51"/>
    <w:rsid w:val="00BA0054"/>
    <w:rsid w:val="00BB085D"/>
    <w:rsid w:val="00BB2036"/>
    <w:rsid w:val="00BB6BBF"/>
    <w:rsid w:val="00BC0A63"/>
    <w:rsid w:val="00BC311C"/>
    <w:rsid w:val="00BC544A"/>
    <w:rsid w:val="00BC6F70"/>
    <w:rsid w:val="00BD19E0"/>
    <w:rsid w:val="00BD348B"/>
    <w:rsid w:val="00BD3FA4"/>
    <w:rsid w:val="00BD4B06"/>
    <w:rsid w:val="00BD6B9C"/>
    <w:rsid w:val="00BE1D74"/>
    <w:rsid w:val="00BE3ADC"/>
    <w:rsid w:val="00BE67B4"/>
    <w:rsid w:val="00BF06B2"/>
    <w:rsid w:val="00BF08F2"/>
    <w:rsid w:val="00BF2CD3"/>
    <w:rsid w:val="00C007FF"/>
    <w:rsid w:val="00C03998"/>
    <w:rsid w:val="00C04E9D"/>
    <w:rsid w:val="00C079F1"/>
    <w:rsid w:val="00C11123"/>
    <w:rsid w:val="00C11671"/>
    <w:rsid w:val="00C15936"/>
    <w:rsid w:val="00C15978"/>
    <w:rsid w:val="00C1718B"/>
    <w:rsid w:val="00C21CAB"/>
    <w:rsid w:val="00C22045"/>
    <w:rsid w:val="00C22271"/>
    <w:rsid w:val="00C231EA"/>
    <w:rsid w:val="00C30BA4"/>
    <w:rsid w:val="00C31308"/>
    <w:rsid w:val="00C31DDD"/>
    <w:rsid w:val="00C323C4"/>
    <w:rsid w:val="00C34B09"/>
    <w:rsid w:val="00C36362"/>
    <w:rsid w:val="00C521DA"/>
    <w:rsid w:val="00C52C4A"/>
    <w:rsid w:val="00C63610"/>
    <w:rsid w:val="00C6367B"/>
    <w:rsid w:val="00C736FE"/>
    <w:rsid w:val="00C73BEA"/>
    <w:rsid w:val="00C74544"/>
    <w:rsid w:val="00C75277"/>
    <w:rsid w:val="00C7567E"/>
    <w:rsid w:val="00C771CE"/>
    <w:rsid w:val="00C77B6A"/>
    <w:rsid w:val="00C85B7E"/>
    <w:rsid w:val="00C950A3"/>
    <w:rsid w:val="00CA092F"/>
    <w:rsid w:val="00CA28DB"/>
    <w:rsid w:val="00CA4629"/>
    <w:rsid w:val="00CB0B09"/>
    <w:rsid w:val="00CB0DEB"/>
    <w:rsid w:val="00CB67F0"/>
    <w:rsid w:val="00CC27A5"/>
    <w:rsid w:val="00CC7233"/>
    <w:rsid w:val="00CD2F89"/>
    <w:rsid w:val="00CD6777"/>
    <w:rsid w:val="00CD7049"/>
    <w:rsid w:val="00CE0938"/>
    <w:rsid w:val="00CE2F8A"/>
    <w:rsid w:val="00CE529B"/>
    <w:rsid w:val="00CF0C32"/>
    <w:rsid w:val="00CF1C67"/>
    <w:rsid w:val="00CF315A"/>
    <w:rsid w:val="00CF4DAC"/>
    <w:rsid w:val="00CF6527"/>
    <w:rsid w:val="00D040CF"/>
    <w:rsid w:val="00D056AF"/>
    <w:rsid w:val="00D100D6"/>
    <w:rsid w:val="00D13446"/>
    <w:rsid w:val="00D13671"/>
    <w:rsid w:val="00D157D9"/>
    <w:rsid w:val="00D15F72"/>
    <w:rsid w:val="00D17915"/>
    <w:rsid w:val="00D23625"/>
    <w:rsid w:val="00D31561"/>
    <w:rsid w:val="00D326B5"/>
    <w:rsid w:val="00D3686D"/>
    <w:rsid w:val="00D4408A"/>
    <w:rsid w:val="00D505F7"/>
    <w:rsid w:val="00D566C9"/>
    <w:rsid w:val="00D64E4D"/>
    <w:rsid w:val="00D658B7"/>
    <w:rsid w:val="00D80E30"/>
    <w:rsid w:val="00D82DF8"/>
    <w:rsid w:val="00D937F7"/>
    <w:rsid w:val="00D9747F"/>
    <w:rsid w:val="00DA4947"/>
    <w:rsid w:val="00DA77A0"/>
    <w:rsid w:val="00DB375B"/>
    <w:rsid w:val="00DB4338"/>
    <w:rsid w:val="00DB4FDF"/>
    <w:rsid w:val="00DB78B7"/>
    <w:rsid w:val="00DC3293"/>
    <w:rsid w:val="00DC4C2C"/>
    <w:rsid w:val="00DC4F00"/>
    <w:rsid w:val="00DC60C5"/>
    <w:rsid w:val="00DD0383"/>
    <w:rsid w:val="00DD04E8"/>
    <w:rsid w:val="00DD688A"/>
    <w:rsid w:val="00DE0B29"/>
    <w:rsid w:val="00DE0B7F"/>
    <w:rsid w:val="00DE11D3"/>
    <w:rsid w:val="00DF251E"/>
    <w:rsid w:val="00DF46DC"/>
    <w:rsid w:val="00DF7C04"/>
    <w:rsid w:val="00E00164"/>
    <w:rsid w:val="00E00A95"/>
    <w:rsid w:val="00E0308D"/>
    <w:rsid w:val="00E101F0"/>
    <w:rsid w:val="00E151AD"/>
    <w:rsid w:val="00E211AC"/>
    <w:rsid w:val="00E23A96"/>
    <w:rsid w:val="00E269D8"/>
    <w:rsid w:val="00E339BB"/>
    <w:rsid w:val="00E351C8"/>
    <w:rsid w:val="00E3763D"/>
    <w:rsid w:val="00E417AA"/>
    <w:rsid w:val="00E519D3"/>
    <w:rsid w:val="00E531C1"/>
    <w:rsid w:val="00E5446A"/>
    <w:rsid w:val="00E56339"/>
    <w:rsid w:val="00E629E8"/>
    <w:rsid w:val="00E67332"/>
    <w:rsid w:val="00E674D6"/>
    <w:rsid w:val="00E707F2"/>
    <w:rsid w:val="00E7125F"/>
    <w:rsid w:val="00E71635"/>
    <w:rsid w:val="00E7214F"/>
    <w:rsid w:val="00E7250B"/>
    <w:rsid w:val="00E87F25"/>
    <w:rsid w:val="00E909D6"/>
    <w:rsid w:val="00E9247E"/>
    <w:rsid w:val="00E9355A"/>
    <w:rsid w:val="00E93DE1"/>
    <w:rsid w:val="00E948D4"/>
    <w:rsid w:val="00E951D5"/>
    <w:rsid w:val="00E968BD"/>
    <w:rsid w:val="00EA50C6"/>
    <w:rsid w:val="00EB40A3"/>
    <w:rsid w:val="00EB6292"/>
    <w:rsid w:val="00EC12CC"/>
    <w:rsid w:val="00EC531B"/>
    <w:rsid w:val="00EC7E03"/>
    <w:rsid w:val="00ED3937"/>
    <w:rsid w:val="00EE1913"/>
    <w:rsid w:val="00EE4071"/>
    <w:rsid w:val="00EE7F68"/>
    <w:rsid w:val="00EF588A"/>
    <w:rsid w:val="00EF5C5F"/>
    <w:rsid w:val="00F00E77"/>
    <w:rsid w:val="00F01CD4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311FA"/>
    <w:rsid w:val="00F330A2"/>
    <w:rsid w:val="00F34B6F"/>
    <w:rsid w:val="00F36880"/>
    <w:rsid w:val="00F50197"/>
    <w:rsid w:val="00F534FE"/>
    <w:rsid w:val="00F543F2"/>
    <w:rsid w:val="00F549FF"/>
    <w:rsid w:val="00F55F84"/>
    <w:rsid w:val="00F568BB"/>
    <w:rsid w:val="00F56914"/>
    <w:rsid w:val="00F60AF7"/>
    <w:rsid w:val="00F62498"/>
    <w:rsid w:val="00F75555"/>
    <w:rsid w:val="00F75635"/>
    <w:rsid w:val="00F818A0"/>
    <w:rsid w:val="00F81B7A"/>
    <w:rsid w:val="00F86240"/>
    <w:rsid w:val="00F928F0"/>
    <w:rsid w:val="00F93C7F"/>
    <w:rsid w:val="00FA252C"/>
    <w:rsid w:val="00FA4D6F"/>
    <w:rsid w:val="00FA683C"/>
    <w:rsid w:val="00FB4287"/>
    <w:rsid w:val="00FC1295"/>
    <w:rsid w:val="00FC1B18"/>
    <w:rsid w:val="00FC5435"/>
    <w:rsid w:val="00FD0E87"/>
    <w:rsid w:val="00FD5F2C"/>
    <w:rsid w:val="00FE16D6"/>
    <w:rsid w:val="00FE268A"/>
    <w:rsid w:val="00FE2F66"/>
    <w:rsid w:val="00FE318B"/>
    <w:rsid w:val="00FE3F57"/>
    <w:rsid w:val="00FE5F9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8409F813-6C32-4CD0-BE7C-87CC2729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69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.vl@inbo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uk.vl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k.vl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61E7-3F2C-497D-9C6E-FC5CDA4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Диспетчер УК</cp:lastModifiedBy>
  <cp:revision>11</cp:revision>
  <cp:lastPrinted>2023-07-06T02:56:00Z</cp:lastPrinted>
  <dcterms:created xsi:type="dcterms:W3CDTF">2023-05-26T00:19:00Z</dcterms:created>
  <dcterms:modified xsi:type="dcterms:W3CDTF">2023-07-06T23:30:00Z</dcterms:modified>
</cp:coreProperties>
</file>